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AF1F5" w14:textId="77777777" w:rsidR="001B096B" w:rsidRPr="00A7511D" w:rsidRDefault="001B096B">
      <w:pPr>
        <w:jc w:val="center"/>
        <w:rPr>
          <w:b/>
          <w:color w:val="000000"/>
          <w:w w:val="200"/>
        </w:rPr>
      </w:pPr>
      <w:r w:rsidRPr="00A7511D">
        <w:rPr>
          <w:rFonts w:hint="eastAsia"/>
          <w:b/>
          <w:color w:val="000000"/>
          <w:w w:val="200"/>
        </w:rPr>
        <w:t>開　発　審　査　申　請　書</w:t>
      </w:r>
    </w:p>
    <w:p w14:paraId="38E1257D" w14:textId="77777777" w:rsidR="001B096B" w:rsidRPr="00A7511D" w:rsidRDefault="001B096B">
      <w:pPr>
        <w:rPr>
          <w:color w:val="000000"/>
        </w:rPr>
      </w:pPr>
    </w:p>
    <w:p w14:paraId="3067EBF3" w14:textId="77777777" w:rsidR="001B096B" w:rsidRPr="00A7511D" w:rsidRDefault="001B096B">
      <w:pPr>
        <w:pStyle w:val="a4"/>
        <w:rPr>
          <w:color w:val="000000"/>
        </w:rPr>
      </w:pPr>
      <w:r w:rsidRPr="00A7511D">
        <w:rPr>
          <w:rFonts w:hint="eastAsia"/>
          <w:color w:val="000000"/>
        </w:rPr>
        <w:t xml:space="preserve">　　　年　　　月　　　日</w:t>
      </w:r>
    </w:p>
    <w:p w14:paraId="1DD3A451" w14:textId="77777777" w:rsidR="001B096B" w:rsidRPr="00A7511D" w:rsidRDefault="001B096B">
      <w:pPr>
        <w:rPr>
          <w:color w:val="000000"/>
        </w:rPr>
      </w:pPr>
    </w:p>
    <w:p w14:paraId="5B538580" w14:textId="6F49CEA4" w:rsidR="001B096B" w:rsidRPr="00A7511D" w:rsidRDefault="00257425">
      <w:pPr>
        <w:rPr>
          <w:color w:val="000000"/>
          <w:w w:val="150"/>
        </w:rPr>
      </w:pPr>
      <w:r>
        <w:rPr>
          <w:rFonts w:hint="eastAsia"/>
          <w:color w:val="000000"/>
          <w:w w:val="150"/>
        </w:rPr>
        <w:t>周南市長</w:t>
      </w:r>
    </w:p>
    <w:p w14:paraId="2E3563AE" w14:textId="77777777" w:rsidR="001B096B" w:rsidRPr="00A7511D" w:rsidRDefault="001B096B">
      <w:pPr>
        <w:rPr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申請者　住　所</w:t>
      </w:r>
    </w:p>
    <w:p w14:paraId="513DDE6E" w14:textId="77777777" w:rsidR="001B096B" w:rsidRPr="00A7511D" w:rsidRDefault="001B096B">
      <w:pPr>
        <w:rPr>
          <w:color w:val="000000"/>
        </w:rPr>
      </w:pPr>
    </w:p>
    <w:p w14:paraId="4D8B0218" w14:textId="77777777" w:rsidR="001B096B" w:rsidRPr="00A7511D" w:rsidRDefault="001B096B">
      <w:pPr>
        <w:rPr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　　　氏　名　　　　　　　　　　　　　　　　　　　　　　</w:t>
      </w:r>
    </w:p>
    <w:p w14:paraId="68DC2E47" w14:textId="77777777" w:rsidR="001B096B" w:rsidRPr="00A7511D" w:rsidRDefault="001B096B">
      <w:pPr>
        <w:rPr>
          <w:color w:val="000000"/>
        </w:rPr>
      </w:pPr>
    </w:p>
    <w:p w14:paraId="61E858A5" w14:textId="77777777" w:rsidR="001B096B" w:rsidRPr="00A7511D" w:rsidRDefault="001B096B">
      <w:pPr>
        <w:rPr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　　　　　　</w:t>
      </w:r>
      <w:r w:rsidR="000E0DCF" w:rsidRPr="00A7511D">
        <w:rPr>
          <w:rFonts w:hint="eastAsia"/>
          <w:color w:val="000000"/>
        </w:rPr>
        <w:t>（電話　　　　　―　　　　　―　　　　　　）</w:t>
      </w:r>
    </w:p>
    <w:p w14:paraId="299D9FA3" w14:textId="77777777" w:rsidR="001B096B" w:rsidRPr="00A7511D" w:rsidRDefault="001B096B">
      <w:pPr>
        <w:rPr>
          <w:color w:val="000000"/>
        </w:rPr>
      </w:pPr>
    </w:p>
    <w:p w14:paraId="1F02070F" w14:textId="77777777" w:rsidR="001B096B" w:rsidRPr="00A7511D" w:rsidRDefault="001B096B">
      <w:pPr>
        <w:rPr>
          <w:color w:val="000000"/>
        </w:rPr>
      </w:pPr>
    </w:p>
    <w:p w14:paraId="2BD591EF" w14:textId="77777777" w:rsidR="001B096B" w:rsidRPr="00A7511D" w:rsidRDefault="001B096B">
      <w:pPr>
        <w:rPr>
          <w:color w:val="000000"/>
        </w:rPr>
      </w:pPr>
      <w:r w:rsidRPr="00A7511D">
        <w:rPr>
          <w:rFonts w:hint="eastAsia"/>
          <w:color w:val="000000"/>
        </w:rPr>
        <w:t xml:space="preserve">　下記のとおり開発（建築）行為をしたいので、都市計画法第３４条第</w:t>
      </w:r>
      <w:r w:rsidR="00125F53" w:rsidRPr="00A7511D">
        <w:rPr>
          <w:rFonts w:hint="eastAsia"/>
          <w:color w:val="000000"/>
        </w:rPr>
        <w:t>１４</w:t>
      </w:r>
      <w:r w:rsidRPr="00A7511D">
        <w:rPr>
          <w:rFonts w:hint="eastAsia"/>
          <w:color w:val="000000"/>
        </w:rPr>
        <w:t>号等に該当するかどうかの審査を申請します。</w:t>
      </w:r>
    </w:p>
    <w:p w14:paraId="3B4C3C3D" w14:textId="77777777" w:rsidR="001B096B" w:rsidRPr="00A7511D" w:rsidRDefault="001B096B">
      <w:pPr>
        <w:rPr>
          <w:color w:val="000000"/>
        </w:rPr>
      </w:pPr>
    </w:p>
    <w:p w14:paraId="76AFD5C3" w14:textId="77777777" w:rsidR="001B096B" w:rsidRPr="00A7511D" w:rsidRDefault="001B096B">
      <w:pPr>
        <w:rPr>
          <w:color w:val="000000"/>
        </w:rPr>
      </w:pPr>
    </w:p>
    <w:p w14:paraId="52A87F5E" w14:textId="77777777" w:rsidR="001B096B" w:rsidRPr="00A7511D" w:rsidRDefault="001B096B">
      <w:pPr>
        <w:pStyle w:val="a3"/>
        <w:rPr>
          <w:color w:val="000000"/>
        </w:rPr>
      </w:pPr>
      <w:r w:rsidRPr="00A7511D">
        <w:rPr>
          <w:rFonts w:hint="eastAsia"/>
          <w:color w:val="000000"/>
        </w:rPr>
        <w:t>記</w:t>
      </w:r>
    </w:p>
    <w:p w14:paraId="252B17C9" w14:textId="77777777" w:rsidR="001B096B" w:rsidRPr="00A7511D" w:rsidRDefault="001B096B">
      <w:pPr>
        <w:rPr>
          <w:color w:val="000000"/>
        </w:rPr>
      </w:pPr>
    </w:p>
    <w:p w14:paraId="013C3D4F" w14:textId="77777777" w:rsidR="001B096B" w:rsidRPr="00A7511D" w:rsidRDefault="001B096B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4"/>
        <w:gridCol w:w="6872"/>
      </w:tblGrid>
      <w:tr w:rsidR="001B096B" w:rsidRPr="00A7511D" w14:paraId="0B787D68" w14:textId="77777777">
        <w:trPr>
          <w:cantSplit/>
          <w:trHeight w:val="1443"/>
        </w:trPr>
        <w:tc>
          <w:tcPr>
            <w:tcW w:w="2624" w:type="dxa"/>
            <w:vAlign w:val="center"/>
          </w:tcPr>
          <w:p w14:paraId="7F08B784" w14:textId="77777777" w:rsidR="001B096B" w:rsidRPr="00A7511D" w:rsidRDefault="001B096B">
            <w:pPr>
              <w:jc w:val="distribute"/>
              <w:rPr>
                <w:color w:val="000000"/>
              </w:rPr>
            </w:pPr>
            <w:r w:rsidRPr="00A7511D">
              <w:rPr>
                <w:rFonts w:hint="eastAsia"/>
                <w:color w:val="000000"/>
              </w:rPr>
              <w:t>開発区域（建築敷地）に含まれる地域の名称</w:t>
            </w:r>
          </w:p>
        </w:tc>
        <w:tc>
          <w:tcPr>
            <w:tcW w:w="6872" w:type="dxa"/>
            <w:vAlign w:val="center"/>
          </w:tcPr>
          <w:p w14:paraId="0C754F86" w14:textId="77777777" w:rsidR="001B096B" w:rsidRPr="00A7511D" w:rsidRDefault="001B096B">
            <w:pPr>
              <w:rPr>
                <w:color w:val="000000"/>
              </w:rPr>
            </w:pPr>
          </w:p>
        </w:tc>
      </w:tr>
      <w:tr w:rsidR="001B096B" w:rsidRPr="00A7511D" w14:paraId="74A84976" w14:textId="77777777">
        <w:trPr>
          <w:trHeight w:val="1446"/>
        </w:trPr>
        <w:tc>
          <w:tcPr>
            <w:tcW w:w="2624" w:type="dxa"/>
            <w:vAlign w:val="center"/>
          </w:tcPr>
          <w:p w14:paraId="286FBB53" w14:textId="77777777" w:rsidR="001B096B" w:rsidRPr="00A7511D" w:rsidRDefault="001B096B">
            <w:pPr>
              <w:rPr>
                <w:color w:val="000000"/>
              </w:rPr>
            </w:pPr>
            <w:r w:rsidRPr="00A7511D">
              <w:rPr>
                <w:rFonts w:hint="eastAsia"/>
                <w:color w:val="000000"/>
              </w:rPr>
              <w:t>開発区域（建築敷地）の面積</w:t>
            </w:r>
          </w:p>
        </w:tc>
        <w:tc>
          <w:tcPr>
            <w:tcW w:w="6872" w:type="dxa"/>
            <w:vAlign w:val="center"/>
          </w:tcPr>
          <w:p w14:paraId="61723000" w14:textId="77777777" w:rsidR="001B096B" w:rsidRPr="00A7511D" w:rsidRDefault="001B096B">
            <w:pPr>
              <w:pStyle w:val="a4"/>
              <w:jc w:val="center"/>
              <w:rPr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　　　　　　　　　　　　　　　　　　　　　　　　　　　　　㎡</w:t>
            </w:r>
          </w:p>
        </w:tc>
      </w:tr>
      <w:tr w:rsidR="001B096B" w:rsidRPr="00A7511D" w14:paraId="76E0F3BA" w14:textId="77777777">
        <w:trPr>
          <w:trHeight w:val="1462"/>
        </w:trPr>
        <w:tc>
          <w:tcPr>
            <w:tcW w:w="2624" w:type="dxa"/>
            <w:vAlign w:val="center"/>
          </w:tcPr>
          <w:p w14:paraId="77172F6C" w14:textId="77777777" w:rsidR="001B096B" w:rsidRPr="00A7511D" w:rsidRDefault="001B096B">
            <w:pPr>
              <w:jc w:val="distribute"/>
              <w:rPr>
                <w:color w:val="000000"/>
              </w:rPr>
            </w:pPr>
            <w:r w:rsidRPr="00A7511D">
              <w:rPr>
                <w:rFonts w:hint="eastAsia"/>
                <w:color w:val="000000"/>
              </w:rPr>
              <w:t>予定建築物等の用途</w:t>
            </w:r>
          </w:p>
        </w:tc>
        <w:tc>
          <w:tcPr>
            <w:tcW w:w="6872" w:type="dxa"/>
            <w:vAlign w:val="center"/>
          </w:tcPr>
          <w:p w14:paraId="4F83304E" w14:textId="77777777" w:rsidR="001B096B" w:rsidRPr="00A7511D" w:rsidRDefault="001B096B">
            <w:pPr>
              <w:rPr>
                <w:color w:val="000000"/>
              </w:rPr>
            </w:pPr>
          </w:p>
        </w:tc>
      </w:tr>
      <w:tr w:rsidR="001B096B" w:rsidRPr="00A7511D" w14:paraId="0CC04EB5" w14:textId="77777777">
        <w:trPr>
          <w:trHeight w:val="1437"/>
        </w:trPr>
        <w:tc>
          <w:tcPr>
            <w:tcW w:w="2624" w:type="dxa"/>
            <w:vAlign w:val="center"/>
          </w:tcPr>
          <w:p w14:paraId="2EF32D25" w14:textId="77777777" w:rsidR="001B096B" w:rsidRPr="00A7511D" w:rsidRDefault="001B096B">
            <w:pPr>
              <w:jc w:val="distribute"/>
              <w:rPr>
                <w:color w:val="000000"/>
              </w:rPr>
            </w:pPr>
            <w:r w:rsidRPr="00A7511D">
              <w:rPr>
                <w:rFonts w:hint="eastAsia"/>
                <w:color w:val="000000"/>
              </w:rPr>
              <w:t>法第３４条第１</w:t>
            </w:r>
            <w:r w:rsidR="00125F53" w:rsidRPr="00A7511D">
              <w:rPr>
                <w:rFonts w:hint="eastAsia"/>
                <w:color w:val="000000"/>
              </w:rPr>
              <w:t>４</w:t>
            </w:r>
            <w:r w:rsidRPr="00A7511D">
              <w:rPr>
                <w:rFonts w:hint="eastAsia"/>
                <w:color w:val="000000"/>
              </w:rPr>
              <w:t>号</w:t>
            </w:r>
          </w:p>
          <w:p w14:paraId="4217A09C" w14:textId="77777777" w:rsidR="001B096B" w:rsidRPr="00A7511D" w:rsidRDefault="001B096B">
            <w:pPr>
              <w:jc w:val="distribute"/>
              <w:rPr>
                <w:color w:val="000000"/>
              </w:rPr>
            </w:pPr>
            <w:r w:rsidRPr="00A7511D">
              <w:rPr>
                <w:rFonts w:hint="eastAsia"/>
                <w:color w:val="000000"/>
              </w:rPr>
              <w:t>（令第３６条第１項第３号ホ）に該当する理由</w:t>
            </w:r>
          </w:p>
        </w:tc>
        <w:tc>
          <w:tcPr>
            <w:tcW w:w="6872" w:type="dxa"/>
            <w:vAlign w:val="center"/>
          </w:tcPr>
          <w:p w14:paraId="1F79550B" w14:textId="77777777" w:rsidR="001B096B" w:rsidRPr="00A7511D" w:rsidRDefault="001B096B">
            <w:pPr>
              <w:rPr>
                <w:color w:val="000000"/>
              </w:rPr>
            </w:pPr>
          </w:p>
        </w:tc>
      </w:tr>
    </w:tbl>
    <w:p w14:paraId="489822B6" w14:textId="77777777" w:rsidR="001B096B" w:rsidRPr="00A7511D" w:rsidRDefault="00036A84" w:rsidP="00036A84">
      <w:pPr>
        <w:pStyle w:val="2"/>
        <w:ind w:left="510" w:hanging="510"/>
        <w:rPr>
          <w:color w:val="000000"/>
        </w:rPr>
      </w:pPr>
      <w:r>
        <w:rPr>
          <w:rFonts w:hint="eastAsia"/>
          <w:color w:val="000000"/>
        </w:rPr>
        <w:t xml:space="preserve">　注　</w:t>
      </w:r>
      <w:r w:rsidR="001B096B" w:rsidRPr="00A7511D">
        <w:rPr>
          <w:rFonts w:hint="eastAsia"/>
          <w:color w:val="000000"/>
        </w:rPr>
        <w:t>申請者の住所及び氏名は、法人にあっては、その主たる事務所の所在地並びに名称及び代表者の氏名を</w:t>
      </w:r>
      <w:r w:rsidR="000536E6" w:rsidRPr="00A7511D">
        <w:rPr>
          <w:rFonts w:hint="eastAsia"/>
          <w:color w:val="000000"/>
        </w:rPr>
        <w:t>記入</w:t>
      </w:r>
      <w:r w:rsidR="001B096B" w:rsidRPr="00A7511D">
        <w:rPr>
          <w:rFonts w:hint="eastAsia"/>
          <w:color w:val="000000"/>
        </w:rPr>
        <w:t>載すること。</w:t>
      </w:r>
    </w:p>
    <w:p w14:paraId="0F78795C" w14:textId="77777777" w:rsidR="00D001BA" w:rsidRPr="00A7511D" w:rsidRDefault="00D001BA" w:rsidP="00D001BA">
      <w:pPr>
        <w:rPr>
          <w:color w:val="000000"/>
          <w:spacing w:val="20"/>
          <w:sz w:val="16"/>
        </w:rPr>
      </w:pPr>
    </w:p>
    <w:p w14:paraId="1BD47EB6" w14:textId="77777777" w:rsidR="000E0DCF" w:rsidRDefault="000E0DCF" w:rsidP="00D001BA">
      <w:pPr>
        <w:jc w:val="center"/>
        <w:rPr>
          <w:b/>
          <w:color w:val="000000"/>
          <w:spacing w:val="20"/>
          <w:w w:val="150"/>
        </w:rPr>
      </w:pPr>
    </w:p>
    <w:sectPr w:rsidR="000E0DCF" w:rsidSect="00B71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134" w:left="1304" w:header="851" w:footer="851" w:gutter="0"/>
      <w:pgNumType w:start="243"/>
      <w:cols w:space="425"/>
      <w:docGrid w:type="linesAndChars" w:linePitch="364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76232" w14:textId="77777777" w:rsidR="006A4CE7" w:rsidRDefault="006A4CE7">
      <w:r>
        <w:separator/>
      </w:r>
    </w:p>
  </w:endnote>
  <w:endnote w:type="continuationSeparator" w:id="0">
    <w:p w14:paraId="560A5F64" w14:textId="77777777" w:rsidR="006A4CE7" w:rsidRDefault="006A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200F2" w14:textId="77777777" w:rsidR="00272995" w:rsidRDefault="0027299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E8B0AF3" w14:textId="77777777" w:rsidR="00272995" w:rsidRDefault="0027299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B93DA" w14:textId="77777777" w:rsidR="00272995" w:rsidRDefault="008416FD">
    <w:pPr>
      <w:pStyle w:val="a7"/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25953" w14:textId="77777777" w:rsidR="008416FD" w:rsidRDefault="008416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B83C4" w14:textId="77777777" w:rsidR="006A4CE7" w:rsidRDefault="006A4CE7">
      <w:r>
        <w:separator/>
      </w:r>
    </w:p>
  </w:footnote>
  <w:footnote w:type="continuationSeparator" w:id="0">
    <w:p w14:paraId="7FC8B191" w14:textId="77777777" w:rsidR="006A4CE7" w:rsidRDefault="006A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09F98" w14:textId="77777777" w:rsidR="008416FD" w:rsidRDefault="008416F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B682B" w14:textId="77777777" w:rsidR="008416FD" w:rsidRDefault="008416F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D16A6" w14:textId="77777777" w:rsidR="008416FD" w:rsidRDefault="008416F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14BD"/>
    <w:multiLevelType w:val="singleLevel"/>
    <w:tmpl w:val="AFC6EB0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225"/>
      </w:pPr>
      <w:rPr>
        <w:rFonts w:hint="eastAsia"/>
      </w:rPr>
    </w:lvl>
  </w:abstractNum>
  <w:abstractNum w:abstractNumId="1" w15:restartNumberingAfterBreak="0">
    <w:nsid w:val="192E3602"/>
    <w:multiLevelType w:val="singleLevel"/>
    <w:tmpl w:val="676C118C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2A8A318A"/>
    <w:multiLevelType w:val="singleLevel"/>
    <w:tmpl w:val="92DA258E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3" w15:restartNumberingAfterBreak="0">
    <w:nsid w:val="4256274F"/>
    <w:multiLevelType w:val="singleLevel"/>
    <w:tmpl w:val="957ACC9C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55880198"/>
    <w:multiLevelType w:val="singleLevel"/>
    <w:tmpl w:val="C2CC906E"/>
    <w:lvl w:ilvl="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F240B5"/>
    <w:multiLevelType w:val="singleLevel"/>
    <w:tmpl w:val="4026677E"/>
    <w:lvl w:ilvl="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70081F90"/>
    <w:multiLevelType w:val="singleLevel"/>
    <w:tmpl w:val="3BC8EDB8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 w16cid:durableId="388070493">
    <w:abstractNumId w:val="4"/>
  </w:num>
  <w:num w:numId="2" w16cid:durableId="1605258904">
    <w:abstractNumId w:val="2"/>
  </w:num>
  <w:num w:numId="3" w16cid:durableId="1707409924">
    <w:abstractNumId w:val="0"/>
  </w:num>
  <w:num w:numId="4" w16cid:durableId="848981766">
    <w:abstractNumId w:val="6"/>
  </w:num>
  <w:num w:numId="5" w16cid:durableId="455022917">
    <w:abstractNumId w:val="1"/>
  </w:num>
  <w:num w:numId="6" w16cid:durableId="1191260607">
    <w:abstractNumId w:val="5"/>
  </w:num>
  <w:num w:numId="7" w16cid:durableId="549194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8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1BA"/>
    <w:rsid w:val="000019C8"/>
    <w:rsid w:val="00036A84"/>
    <w:rsid w:val="00041732"/>
    <w:rsid w:val="000536E6"/>
    <w:rsid w:val="00071C6B"/>
    <w:rsid w:val="000E0DCF"/>
    <w:rsid w:val="00125F53"/>
    <w:rsid w:val="001B096B"/>
    <w:rsid w:val="001F5EDD"/>
    <w:rsid w:val="00257425"/>
    <w:rsid w:val="00272868"/>
    <w:rsid w:val="00272995"/>
    <w:rsid w:val="00273F76"/>
    <w:rsid w:val="002847F9"/>
    <w:rsid w:val="002B49C9"/>
    <w:rsid w:val="002B4FE9"/>
    <w:rsid w:val="002F5E2D"/>
    <w:rsid w:val="003462D0"/>
    <w:rsid w:val="00364A02"/>
    <w:rsid w:val="00385210"/>
    <w:rsid w:val="003C0EA7"/>
    <w:rsid w:val="003D014B"/>
    <w:rsid w:val="003F1DB5"/>
    <w:rsid w:val="00433721"/>
    <w:rsid w:val="00466F9C"/>
    <w:rsid w:val="00472BA9"/>
    <w:rsid w:val="0047443B"/>
    <w:rsid w:val="00486248"/>
    <w:rsid w:val="004D0F65"/>
    <w:rsid w:val="00516022"/>
    <w:rsid w:val="005160CC"/>
    <w:rsid w:val="005209A5"/>
    <w:rsid w:val="00526D4E"/>
    <w:rsid w:val="005831EB"/>
    <w:rsid w:val="005B05D5"/>
    <w:rsid w:val="005D3593"/>
    <w:rsid w:val="005D7F9C"/>
    <w:rsid w:val="005E7106"/>
    <w:rsid w:val="005F0798"/>
    <w:rsid w:val="0065059A"/>
    <w:rsid w:val="006509BF"/>
    <w:rsid w:val="006546FC"/>
    <w:rsid w:val="00665BBC"/>
    <w:rsid w:val="006A4CE7"/>
    <w:rsid w:val="006B21C2"/>
    <w:rsid w:val="006D6BD1"/>
    <w:rsid w:val="006E2CF6"/>
    <w:rsid w:val="006E4372"/>
    <w:rsid w:val="0070173B"/>
    <w:rsid w:val="00754A25"/>
    <w:rsid w:val="00765E77"/>
    <w:rsid w:val="00825BE9"/>
    <w:rsid w:val="00835712"/>
    <w:rsid w:val="008416FD"/>
    <w:rsid w:val="009015F8"/>
    <w:rsid w:val="00917971"/>
    <w:rsid w:val="009415B7"/>
    <w:rsid w:val="00997CFA"/>
    <w:rsid w:val="009B6BBF"/>
    <w:rsid w:val="009D1A35"/>
    <w:rsid w:val="009D7C93"/>
    <w:rsid w:val="00A7511D"/>
    <w:rsid w:val="00AE4BE5"/>
    <w:rsid w:val="00AE538A"/>
    <w:rsid w:val="00B12F4A"/>
    <w:rsid w:val="00B56451"/>
    <w:rsid w:val="00B61059"/>
    <w:rsid w:val="00B65F2A"/>
    <w:rsid w:val="00B718D9"/>
    <w:rsid w:val="00B76932"/>
    <w:rsid w:val="00B94F57"/>
    <w:rsid w:val="00BD0708"/>
    <w:rsid w:val="00BE01D7"/>
    <w:rsid w:val="00C07E0D"/>
    <w:rsid w:val="00C51A14"/>
    <w:rsid w:val="00C937FD"/>
    <w:rsid w:val="00CE5ABE"/>
    <w:rsid w:val="00D001BA"/>
    <w:rsid w:val="00D412AA"/>
    <w:rsid w:val="00D4597A"/>
    <w:rsid w:val="00DA7712"/>
    <w:rsid w:val="00DE5919"/>
    <w:rsid w:val="00E41C87"/>
    <w:rsid w:val="00E45895"/>
    <w:rsid w:val="00E63613"/>
    <w:rsid w:val="00E70BB8"/>
    <w:rsid w:val="00E85CAE"/>
    <w:rsid w:val="00E9008B"/>
    <w:rsid w:val="00E96336"/>
    <w:rsid w:val="00EC0C31"/>
    <w:rsid w:val="00EE3058"/>
    <w:rsid w:val="00F062C8"/>
    <w:rsid w:val="00F33663"/>
    <w:rsid w:val="00F63D4B"/>
    <w:rsid w:val="00F70235"/>
    <w:rsid w:val="00F979F6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13306D75"/>
  <w15:chartTrackingRefBased/>
  <w15:docId w15:val="{D4EAA651-B453-40C9-BF58-E26CC501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08" w:hanging="808"/>
    </w:pPr>
  </w:style>
  <w:style w:type="paragraph" w:styleId="2">
    <w:name w:val="Body Text Indent 2"/>
    <w:basedOn w:val="a"/>
    <w:pPr>
      <w:ind w:left="404" w:hanging="404"/>
    </w:pPr>
  </w:style>
  <w:style w:type="paragraph" w:styleId="3">
    <w:name w:val="Body Text Indent 3"/>
    <w:basedOn w:val="a"/>
    <w:pPr>
      <w:ind w:left="606" w:hanging="606"/>
    </w:pPr>
  </w:style>
  <w:style w:type="paragraph" w:styleId="a6">
    <w:name w:val="Block Text"/>
    <w:basedOn w:val="a"/>
    <w:pPr>
      <w:ind w:left="113" w:right="113"/>
      <w:jc w:val="distribute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　開発許可制度に係る申請書等の様式</vt:lpstr>
      <vt:lpstr>第１２　開発許可制度に係る申請書等の様式</vt:lpstr>
    </vt:vector>
  </TitlesOfParts>
  <Company>建築指導課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　開発許可制度に係る申請書等の様式</dc:title>
  <dc:subject/>
  <dc:creator>建築指導課</dc:creator>
  <cp:keywords/>
  <dc:description/>
  <cp:lastModifiedBy>伊藤　有史</cp:lastModifiedBy>
  <cp:revision>3</cp:revision>
  <cp:lastPrinted>2007-09-26T04:51:00Z</cp:lastPrinted>
  <dcterms:created xsi:type="dcterms:W3CDTF">2021-02-17T05:37:00Z</dcterms:created>
  <dcterms:modified xsi:type="dcterms:W3CDTF">2025-03-25T07:58:00Z</dcterms:modified>
</cp:coreProperties>
</file>