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ED874" w14:textId="24871395" w:rsidR="00E71955" w:rsidRDefault="00C429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087F637" wp14:editId="19C3F8AE">
                <wp:simplePos x="0" y="0"/>
                <wp:positionH relativeFrom="margin">
                  <wp:posOffset>1229360</wp:posOffset>
                </wp:positionH>
                <wp:positionV relativeFrom="paragraph">
                  <wp:posOffset>-345440</wp:posOffset>
                </wp:positionV>
                <wp:extent cx="4654550" cy="311150"/>
                <wp:effectExtent l="0" t="0" r="0" b="0"/>
                <wp:wrapNone/>
                <wp:docPr id="797736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708C2" w14:textId="311112B9" w:rsidR="008467D9" w:rsidRPr="008467D9" w:rsidRDefault="008467D9" w:rsidP="008467D9">
                            <w:pPr>
                              <w:spacing w:line="0" w:lineRule="atLeas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429C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pacing w:val="18"/>
                                <w:kern w:val="0"/>
                                <w:fitText w:val="5784" w:id="-644706304"/>
                              </w:rPr>
                              <w:t>物価高騰対応重点支援地方創生臨時交付金事</w:t>
                            </w:r>
                            <w:r w:rsidRPr="00C429C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pacing w:val="12"/>
                                <w:kern w:val="0"/>
                                <w:fitText w:val="5784" w:id="-644706304"/>
                              </w:rPr>
                              <w:t>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7F6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96.8pt;margin-top:-27.2pt;width:366.5pt;height:24.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" filled="f" stroked="f">
                <v:textbox>
                  <w:txbxContent>
                    <w:p w14:paraId="3F8708C2" w14:textId="311112B9" w:rsidR="008467D9" w:rsidRPr="008467D9" w:rsidRDefault="008467D9" w:rsidP="008467D9">
                      <w:pPr>
                        <w:spacing w:line="0" w:lineRule="atLeas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C429C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pacing w:val="18"/>
                          <w:kern w:val="0"/>
                          <w:fitText w:val="5784" w:id="-644706304"/>
                        </w:rPr>
                        <w:t>物価高騰対応重点支援地方創生臨時交付金事</w:t>
                      </w:r>
                      <w:r w:rsidRPr="00C429C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pacing w:val="12"/>
                          <w:kern w:val="0"/>
                          <w:fitText w:val="5784" w:id="-644706304"/>
                        </w:rPr>
                        <w:t>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6F6E15" wp14:editId="61CD8F1B">
                <wp:simplePos x="0" y="0"/>
                <wp:positionH relativeFrom="margin">
                  <wp:posOffset>187960</wp:posOffset>
                </wp:positionH>
                <wp:positionV relativeFrom="paragraph">
                  <wp:posOffset>16510</wp:posOffset>
                </wp:positionV>
                <wp:extent cx="952500" cy="336550"/>
                <wp:effectExtent l="0" t="0" r="19050" b="25400"/>
                <wp:wrapNone/>
                <wp:docPr id="2211424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80C8" w14:textId="3CB26441" w:rsidR="00001A76" w:rsidRPr="001F1FAD" w:rsidRDefault="001F1FAD" w:rsidP="00001A76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F1FA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令和</w:t>
                            </w:r>
                            <w:r w:rsid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８</w:t>
                            </w:r>
                            <w:r w:rsidRPr="001F1FA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F6E15" id="_x0000_s1027" type="#_x0000_t202" style="position:absolute;margin-left:14.8pt;margin-top:1.3pt;width:75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" fillcolor="white [3212]" strokecolor="#042433">
                <v:textbox>
                  <w:txbxContent>
                    <w:p w14:paraId="1A4980C8" w14:textId="3CB26441" w:rsidR="00001A76" w:rsidRPr="001F1FAD" w:rsidRDefault="001F1FAD" w:rsidP="00001A76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2"/>
                          <w:szCs w:val="22"/>
                        </w:rPr>
                      </w:pPr>
                      <w:r w:rsidRPr="001F1FA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  <w:szCs w:val="22"/>
                        </w:rPr>
                        <w:t>令和</w:t>
                      </w:r>
                      <w:r w:rsid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  <w:szCs w:val="22"/>
                        </w:rPr>
                        <w:t>８</w:t>
                      </w:r>
                      <w:r w:rsidRPr="001F1FA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2"/>
                          <w:szCs w:val="22"/>
                        </w:rPr>
                        <w:t>年度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73E60A" wp14:editId="6D070B4D">
                <wp:simplePos x="0" y="0"/>
                <wp:positionH relativeFrom="margin">
                  <wp:posOffset>1235710</wp:posOffset>
                </wp:positionH>
                <wp:positionV relativeFrom="paragraph">
                  <wp:posOffset>-135890</wp:posOffset>
                </wp:positionV>
                <wp:extent cx="4654550" cy="7874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4550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51D56" w14:textId="77777777" w:rsidR="00676659" w:rsidRPr="00676659" w:rsidRDefault="00A776A3" w:rsidP="008467D9">
                            <w:pPr>
                              <w:spacing w:line="5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C429C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pacing w:val="44"/>
                                <w:kern w:val="0"/>
                                <w:sz w:val="48"/>
                                <w:szCs w:val="48"/>
                                <w:fitText w:val="6734" w:id="-644706560"/>
                              </w:rPr>
                              <w:t>周南市福祉サービス事業</w:t>
                            </w:r>
                            <w:r w:rsidRPr="00C429C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pacing w:val="3"/>
                                <w:kern w:val="0"/>
                                <w:sz w:val="48"/>
                                <w:szCs w:val="48"/>
                                <w:fitText w:val="6734" w:id="-644706560"/>
                              </w:rPr>
                              <w:t>所</w:t>
                            </w:r>
                          </w:p>
                          <w:p w14:paraId="3CAC43AA" w14:textId="716DD4AE" w:rsidR="00A776A3" w:rsidRPr="00676659" w:rsidRDefault="00A776A3" w:rsidP="008467D9">
                            <w:pPr>
                              <w:spacing w:line="5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FD04B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pacing w:val="44"/>
                                <w:kern w:val="0"/>
                                <w:sz w:val="48"/>
                                <w:szCs w:val="48"/>
                                <w:fitText w:val="6734" w:id="-644706559"/>
                              </w:rPr>
                              <w:t>車両燃料費高騰対策支援</w:t>
                            </w:r>
                            <w:r w:rsidRPr="00FD04B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pacing w:val="3"/>
                                <w:kern w:val="0"/>
                                <w:sz w:val="48"/>
                                <w:szCs w:val="48"/>
                                <w:fitText w:val="6734" w:id="-644706559"/>
                              </w:rPr>
                              <w:t>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3E60A" id="_x0000_s1028" type="#_x0000_t202" style="position:absolute;margin-left:97.3pt;margin-top:-10.7pt;width:366.5pt;height:6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" filled="f" stroked="f">
                <v:textbox>
                  <w:txbxContent>
                    <w:p w14:paraId="1D851D56" w14:textId="77777777" w:rsidR="00676659" w:rsidRPr="00676659" w:rsidRDefault="00A776A3" w:rsidP="008467D9">
                      <w:pPr>
                        <w:spacing w:line="56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C429C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pacing w:val="44"/>
                          <w:kern w:val="0"/>
                          <w:sz w:val="48"/>
                          <w:szCs w:val="48"/>
                          <w:fitText w:val="6734" w:id="-644706560"/>
                        </w:rPr>
                        <w:t>周南市福祉サービス事業</w:t>
                      </w:r>
                      <w:r w:rsidRPr="00C429C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pacing w:val="3"/>
                          <w:kern w:val="0"/>
                          <w:sz w:val="48"/>
                          <w:szCs w:val="48"/>
                          <w:fitText w:val="6734" w:id="-644706560"/>
                        </w:rPr>
                        <w:t>所</w:t>
                      </w:r>
                    </w:p>
                    <w:p w14:paraId="3CAC43AA" w14:textId="716DD4AE" w:rsidR="00A776A3" w:rsidRPr="00676659" w:rsidRDefault="00A776A3" w:rsidP="008467D9">
                      <w:pPr>
                        <w:spacing w:line="56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FD04B9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pacing w:val="44"/>
                          <w:kern w:val="0"/>
                          <w:sz w:val="48"/>
                          <w:szCs w:val="48"/>
                          <w:fitText w:val="6734" w:id="-644706559"/>
                        </w:rPr>
                        <w:t>車両燃料費高騰対策支援</w:t>
                      </w:r>
                      <w:r w:rsidRPr="00FD04B9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pacing w:val="3"/>
                          <w:kern w:val="0"/>
                          <w:sz w:val="48"/>
                          <w:szCs w:val="48"/>
                          <w:fitText w:val="6734" w:id="-644706559"/>
                        </w:rPr>
                        <w:t>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67D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1437573" wp14:editId="4629B263">
                <wp:simplePos x="0" y="0"/>
                <wp:positionH relativeFrom="margin">
                  <wp:posOffset>-167640</wp:posOffset>
                </wp:positionH>
                <wp:positionV relativeFrom="paragraph">
                  <wp:posOffset>-364490</wp:posOffset>
                </wp:positionV>
                <wp:extent cx="6407150" cy="1066800"/>
                <wp:effectExtent l="19050" t="19050" r="31750" b="38100"/>
                <wp:wrapNone/>
                <wp:docPr id="107482668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150" cy="10668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50800" cap="flat" cmpd="dbl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283200"/>
                                    <a:gd name="connsiteY0" fmla="*/ 0 h 2470150"/>
                                    <a:gd name="connsiteX1" fmla="*/ 5283200 w 5283200"/>
                                    <a:gd name="connsiteY1" fmla="*/ 0 h 2470150"/>
                                    <a:gd name="connsiteX2" fmla="*/ 5283200 w 5283200"/>
                                    <a:gd name="connsiteY2" fmla="*/ 2470150 h 2470150"/>
                                    <a:gd name="connsiteX3" fmla="*/ 0 w 5283200"/>
                                    <a:gd name="connsiteY3" fmla="*/ 2470150 h 2470150"/>
                                    <a:gd name="connsiteX4" fmla="*/ 0 w 5283200"/>
                                    <a:gd name="connsiteY4" fmla="*/ 0 h 24701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283200" h="247015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658521" y="118645"/>
                                        <a:pt x="4327368" y="116012"/>
                                        <a:pt x="5283200" y="0"/>
                                      </a:cubicBezTo>
                                      <a:cubicBezTo>
                                        <a:pt x="5150318" y="343883"/>
                                        <a:pt x="5368151" y="1769039"/>
                                        <a:pt x="5283200" y="2470150"/>
                                      </a:cubicBezTo>
                                      <a:cubicBezTo>
                                        <a:pt x="3516412" y="2604750"/>
                                        <a:pt x="1610465" y="2312954"/>
                                        <a:pt x="0" y="2470150"/>
                                      </a:cubicBezTo>
                                      <a:cubicBezTo>
                                        <a:pt x="-20187" y="2192767"/>
                                        <a:pt x="-152480" y="6279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A7259" id="正方形/長方形 1" o:spid="_x0000_s1026" style="position:absolute;margin-left:-13.2pt;margin-top:-28.7pt;width:504.5pt;height:84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" fillcolor="#d8d8d8 [2732]" strokecolor="#042433" strokeweight="4pt">
                <v:fill r:id="rId6" o:title="" color2="white [3212]" type="pattern"/>
                <v:stroke linestyle="thinThin"/>
                <w10:wrap anchorx="margin"/>
              </v:rect>
            </w:pict>
          </mc:Fallback>
        </mc:AlternateContent>
      </w:r>
    </w:p>
    <w:p w14:paraId="19F6A975" w14:textId="1D0A58D9" w:rsidR="00A776A3" w:rsidRDefault="00A776A3"/>
    <w:p w14:paraId="0A1CC3CB" w14:textId="02198595" w:rsidR="00A776A3" w:rsidRDefault="0067559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E3407D7" wp14:editId="5FAC804E">
                <wp:simplePos x="0" y="0"/>
                <wp:positionH relativeFrom="margin">
                  <wp:posOffset>-307340</wp:posOffset>
                </wp:positionH>
                <wp:positionV relativeFrom="paragraph">
                  <wp:posOffset>201930</wp:posOffset>
                </wp:positionV>
                <wp:extent cx="6800850" cy="495300"/>
                <wp:effectExtent l="0" t="0" r="0" b="0"/>
                <wp:wrapNone/>
                <wp:docPr id="47009646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C39C6" w14:textId="6987A0E6" w:rsidR="00001A76" w:rsidRPr="00676659" w:rsidRDefault="00001A76" w:rsidP="001F1FA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766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福祉サービス事業に係る車両の燃料費</w:t>
                            </w:r>
                            <w:r w:rsidR="00B9340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="001F1FAD" w:rsidRPr="006766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一部</w:t>
                            </w:r>
                            <w:r w:rsidR="00B9340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="001F1FAD" w:rsidRPr="0067665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支援します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407D7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24.2pt;margin-top:15.9pt;width:535.5pt;height:3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" filled="f" stroked="f">
                <v:textbox>
                  <w:txbxContent>
                    <w:p w14:paraId="29DC39C6" w14:textId="6987A0E6" w:rsidR="00001A76" w:rsidRPr="00676659" w:rsidRDefault="00001A76" w:rsidP="001F1FAD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6766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32"/>
                          <w:szCs w:val="32"/>
                        </w:rPr>
                        <w:t>福祉サービス事業に係る車両の燃料費</w:t>
                      </w:r>
                      <w:r w:rsidR="00B9340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="001F1FAD" w:rsidRPr="006766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32"/>
                          <w:szCs w:val="32"/>
                        </w:rPr>
                        <w:t>一部</w:t>
                      </w:r>
                      <w:r w:rsidR="00B9340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="001F1FAD" w:rsidRPr="0067665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32"/>
                          <w:szCs w:val="32"/>
                        </w:rPr>
                        <w:t>支援します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6B5939" w14:textId="301AECE3" w:rsidR="00A776A3" w:rsidRDefault="00A776A3"/>
    <w:p w14:paraId="6F89C663" w14:textId="57F2037E" w:rsidR="00A776A3" w:rsidRDefault="00357DF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35E524" wp14:editId="255D3808">
                <wp:simplePos x="0" y="0"/>
                <wp:positionH relativeFrom="column">
                  <wp:posOffset>-173990</wp:posOffset>
                </wp:positionH>
                <wp:positionV relativeFrom="paragraph">
                  <wp:posOffset>270510</wp:posOffset>
                </wp:positionV>
                <wp:extent cx="1276350" cy="374650"/>
                <wp:effectExtent l="19050" t="19050" r="19050" b="25400"/>
                <wp:wrapNone/>
                <wp:docPr id="159715554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7465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" lastClr="FFFFFF">
                              <a:lumMod val="85000"/>
                            </a:sysClr>
                          </a:fgClr>
                          <a:bgClr>
                            <a:schemeClr val="bg1"/>
                          </a:bgClr>
                        </a:pattFill>
                        <a:ln w="31750" cap="flat" cmpd="dbl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283200"/>
                                    <a:gd name="connsiteY0" fmla="*/ 0 h 2470150"/>
                                    <a:gd name="connsiteX1" fmla="*/ 5283200 w 5283200"/>
                                    <a:gd name="connsiteY1" fmla="*/ 0 h 2470150"/>
                                    <a:gd name="connsiteX2" fmla="*/ 5283200 w 5283200"/>
                                    <a:gd name="connsiteY2" fmla="*/ 2470150 h 2470150"/>
                                    <a:gd name="connsiteX3" fmla="*/ 0 w 5283200"/>
                                    <a:gd name="connsiteY3" fmla="*/ 2470150 h 2470150"/>
                                    <a:gd name="connsiteX4" fmla="*/ 0 w 5283200"/>
                                    <a:gd name="connsiteY4" fmla="*/ 0 h 24701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283200" h="247015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658521" y="118645"/>
                                        <a:pt x="4327368" y="116012"/>
                                        <a:pt x="5283200" y="0"/>
                                      </a:cubicBezTo>
                                      <a:cubicBezTo>
                                        <a:pt x="5150318" y="343883"/>
                                        <a:pt x="5368151" y="1769039"/>
                                        <a:pt x="5283200" y="2470150"/>
                                      </a:cubicBezTo>
                                      <a:cubicBezTo>
                                        <a:pt x="3516412" y="2604750"/>
                                        <a:pt x="1610465" y="2312954"/>
                                        <a:pt x="0" y="2470150"/>
                                      </a:cubicBezTo>
                                      <a:cubicBezTo>
                                        <a:pt x="-20187" y="2192767"/>
                                        <a:pt x="-152480" y="6279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F5674" id="正方形/長方形 1" o:spid="_x0000_s1026" style="position:absolute;margin-left:-13.7pt;margin-top:21.3pt;width:100.5pt;height:2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" fillcolor="#d9d9d9" strokecolor="#042433" strokeweight="2.5pt">
                <v:fill r:id="rId7" o:title="" color2="white [3212]" type="pattern"/>
                <v:stroke linestyle="thinThin"/>
              </v:rect>
            </w:pict>
          </mc:Fallback>
        </mc:AlternateContent>
      </w:r>
    </w:p>
    <w:p w14:paraId="1806F18D" w14:textId="16D29756" w:rsidR="00A776A3" w:rsidRDefault="00FB04B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0F9263D" wp14:editId="4DBF3D8E">
                <wp:simplePos x="0" y="0"/>
                <wp:positionH relativeFrom="page">
                  <wp:posOffset>565150</wp:posOffset>
                </wp:positionH>
                <wp:positionV relativeFrom="paragraph">
                  <wp:posOffset>67310</wp:posOffset>
                </wp:positionV>
                <wp:extent cx="1231900" cy="323850"/>
                <wp:effectExtent l="0" t="0" r="0" b="0"/>
                <wp:wrapNone/>
                <wp:docPr id="3107781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D2F15" w14:textId="5465E5B4" w:rsidR="00676659" w:rsidRPr="00676659" w:rsidRDefault="00676659" w:rsidP="0067665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7665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支援対象者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9263D" id="_x0000_s1030" type="#_x0000_t202" style="position:absolute;margin-left:44.5pt;margin-top:5.3pt;width:97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" filled="f" stroked="f">
                <v:textbox>
                  <w:txbxContent>
                    <w:p w14:paraId="657D2F15" w14:textId="5465E5B4" w:rsidR="00676659" w:rsidRPr="00676659" w:rsidRDefault="00676659" w:rsidP="00676659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76659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支援対象者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7DF6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2577543" wp14:editId="4E588AFB">
                <wp:simplePos x="0" y="0"/>
                <wp:positionH relativeFrom="margin">
                  <wp:posOffset>1148080</wp:posOffset>
                </wp:positionH>
                <wp:positionV relativeFrom="paragraph">
                  <wp:posOffset>22860</wp:posOffset>
                </wp:positionV>
                <wp:extent cx="4972050" cy="514350"/>
                <wp:effectExtent l="0" t="0" r="0" b="0"/>
                <wp:wrapNone/>
                <wp:docPr id="13334122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23FA5" w14:textId="3F9AA1F8" w:rsidR="00676659" w:rsidRDefault="00676659" w:rsidP="00FD04B9">
                            <w:pPr>
                              <w:spacing w:line="0" w:lineRule="atLeas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7665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周南市内で福祉サービス事業所を運営する法人</w:t>
                            </w:r>
                          </w:p>
                          <w:p w14:paraId="0E765560" w14:textId="3217D93C" w:rsidR="00FD04B9" w:rsidRPr="00FD04B9" w:rsidRDefault="00FD04B9" w:rsidP="00FD04B9">
                            <w:pPr>
                              <w:spacing w:line="0" w:lineRule="atLeas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D04B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（令和</w:t>
                            </w:r>
                            <w:r w:rsidR="00FB04B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８</w:t>
                            </w:r>
                            <w:r w:rsidRPr="00FD04B9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年４月２日以降に福祉サービス事業の指定を受けた法人は、本支援金の対象となりません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77543" id="_x0000_s1031" type="#_x0000_t202" style="position:absolute;margin-left:90.4pt;margin-top:1.8pt;width:391.5pt;height:4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" filled="f" stroked="f">
                <v:textbox>
                  <w:txbxContent>
                    <w:p w14:paraId="6AD23FA5" w14:textId="3F9AA1F8" w:rsidR="00676659" w:rsidRDefault="00676659" w:rsidP="00FD04B9">
                      <w:pPr>
                        <w:spacing w:line="0" w:lineRule="atLeas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8"/>
                          <w:szCs w:val="28"/>
                        </w:rPr>
                      </w:pPr>
                      <w:r w:rsidRPr="0067665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8"/>
                          <w:szCs w:val="28"/>
                        </w:rPr>
                        <w:t>周南市内で福祉サービス事業所を運営する法人</w:t>
                      </w:r>
                    </w:p>
                    <w:p w14:paraId="0E765560" w14:textId="3217D93C" w:rsidR="00FD04B9" w:rsidRPr="00FD04B9" w:rsidRDefault="00FD04B9" w:rsidP="00FD04B9">
                      <w:pPr>
                        <w:spacing w:line="0" w:lineRule="atLeas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16"/>
                          <w:szCs w:val="16"/>
                        </w:rPr>
                      </w:pPr>
                      <w:r w:rsidRPr="00FD04B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16"/>
                          <w:szCs w:val="16"/>
                        </w:rPr>
                        <w:t>（令和</w:t>
                      </w:r>
                      <w:r w:rsidR="00FB04B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16"/>
                          <w:szCs w:val="16"/>
                        </w:rPr>
                        <w:t>８</w:t>
                      </w:r>
                      <w:r w:rsidRPr="00FD04B9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16"/>
                          <w:szCs w:val="16"/>
                        </w:rPr>
                        <w:t>年４月２日以降に福祉サービス事業の指定を受けた法人は、本支援金の対象となりません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1C0F47" w14:textId="0C9DB95B" w:rsidR="00A776A3" w:rsidRDefault="00A776A3"/>
    <w:p w14:paraId="2DE016CF" w14:textId="23A40C1F" w:rsidR="00A776A3" w:rsidRPr="00357DF6" w:rsidRDefault="00314161" w:rsidP="00357DF6">
      <w:pPr>
        <w:rPr>
          <w:rFonts w:ascii="BIZ UDゴシック" w:eastAsia="BIZ UDゴシック" w:hAnsi="BIZ UDゴシック"/>
        </w:rPr>
      </w:pPr>
      <w:r w:rsidRPr="00357DF6">
        <w:rPr>
          <w:rFonts w:ascii="BIZ UDゴシック" w:eastAsia="BIZ UDゴシック" w:hAnsi="BIZ UDゴシック" w:hint="eastAsia"/>
        </w:rPr>
        <w:t>○対象となる福祉サービス</w:t>
      </w:r>
      <w:r w:rsidR="00440CBC">
        <w:rPr>
          <w:rFonts w:ascii="BIZ UDゴシック" w:eastAsia="BIZ UDゴシック" w:hAnsi="BIZ UDゴシック" w:hint="eastAsia"/>
        </w:rPr>
        <w:t>事業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14161" w14:paraId="77DF25B1" w14:textId="77777777" w:rsidTr="00357DF6">
        <w:tc>
          <w:tcPr>
            <w:tcW w:w="4814" w:type="dxa"/>
            <w:shd w:val="clear" w:color="auto" w:fill="000000" w:themeFill="text1"/>
          </w:tcPr>
          <w:p w14:paraId="6F46FE25" w14:textId="7447E71D" w:rsidR="00314161" w:rsidRPr="00357DF6" w:rsidRDefault="00314161">
            <w:pPr>
              <w:rPr>
                <w:rFonts w:ascii="BIZ UDゴシック" w:eastAsia="BIZ UDゴシック" w:hAnsi="BIZ UDゴシック"/>
              </w:rPr>
            </w:pPr>
            <w:r w:rsidRPr="00357DF6">
              <w:rPr>
                <w:rFonts w:ascii="BIZ UDゴシック" w:eastAsia="BIZ UDゴシック" w:hAnsi="BIZ UDゴシック" w:hint="eastAsia"/>
                <w:sz w:val="21"/>
                <w:szCs w:val="21"/>
              </w:rPr>
              <w:t>介護サービス</w:t>
            </w:r>
          </w:p>
        </w:tc>
        <w:tc>
          <w:tcPr>
            <w:tcW w:w="4814" w:type="dxa"/>
            <w:shd w:val="clear" w:color="auto" w:fill="000000" w:themeFill="text1"/>
          </w:tcPr>
          <w:p w14:paraId="1190B792" w14:textId="7570E77C" w:rsidR="00314161" w:rsidRPr="00357DF6" w:rsidRDefault="00314161">
            <w:pPr>
              <w:rPr>
                <w:rFonts w:ascii="BIZ UDゴシック" w:eastAsia="BIZ UDゴシック" w:hAnsi="BIZ UDゴシック"/>
              </w:rPr>
            </w:pPr>
            <w:r w:rsidRPr="00357DF6">
              <w:rPr>
                <w:rFonts w:ascii="BIZ UDゴシック" w:eastAsia="BIZ UDゴシック" w:hAnsi="BIZ UDゴシック" w:hint="eastAsia"/>
                <w:sz w:val="21"/>
                <w:szCs w:val="21"/>
              </w:rPr>
              <w:t>障害福祉サービス</w:t>
            </w:r>
          </w:p>
        </w:tc>
      </w:tr>
      <w:tr w:rsidR="00314161" w14:paraId="3BB624F0" w14:textId="77777777" w:rsidTr="00314161">
        <w:tc>
          <w:tcPr>
            <w:tcW w:w="4814" w:type="dxa"/>
          </w:tcPr>
          <w:p w14:paraId="46B5E658" w14:textId="07A7BD23" w:rsidR="00314161" w:rsidRDefault="00357DF6" w:rsidP="00357DF6">
            <w:pPr>
              <w:spacing w:line="0" w:lineRule="atLeast"/>
            </w:pPr>
            <w:r w:rsidRPr="00FB04BE">
              <w:rPr>
                <w:rFonts w:hint="eastAsia"/>
                <w:sz w:val="16"/>
                <w:szCs w:val="16"/>
              </w:rPr>
              <w:t>介護保険法に規定する訪問介護、訪問入浴介護、介護予防訪問介護、訪問看護、介護予防訪問看護、訪問リハビリテーション、介護予防訪問リハビリテーション、通所介護、通所リハビリテーション、介護予防通所リハビリテーション、定期巡回・随時対応型訪問介護看護、夜間対応型訪問介護、居宅介護支援、介護予防支援、地域密着型通所介護、認知症対応型通所介護、介護予防認知症対応型通所介護、小規模多機能型居宅介護、小規模予防多機能型居宅介護</w:t>
            </w:r>
          </w:p>
        </w:tc>
        <w:tc>
          <w:tcPr>
            <w:tcW w:w="4814" w:type="dxa"/>
          </w:tcPr>
          <w:p w14:paraId="282CA856" w14:textId="4F0BBEB1" w:rsidR="00314161" w:rsidRPr="00FB04BE" w:rsidRDefault="00357DF6" w:rsidP="00357DF6">
            <w:pPr>
              <w:spacing w:line="0" w:lineRule="atLeast"/>
              <w:rPr>
                <w:sz w:val="16"/>
                <w:szCs w:val="16"/>
              </w:rPr>
            </w:pPr>
            <w:r w:rsidRPr="00FB04BE">
              <w:rPr>
                <w:rFonts w:hint="eastAsia"/>
                <w:sz w:val="16"/>
                <w:szCs w:val="16"/>
              </w:rPr>
              <w:t>障害者総合支援法に規定する療養介護、生活介護、就労移行支援、就労継続支援</w:t>
            </w:r>
            <w:r w:rsidR="00402FAE">
              <w:rPr>
                <w:rFonts w:hint="eastAsia"/>
                <w:sz w:val="16"/>
                <w:szCs w:val="16"/>
              </w:rPr>
              <w:t>Ａ</w:t>
            </w:r>
            <w:r w:rsidRPr="00FB04BE">
              <w:rPr>
                <w:sz w:val="16"/>
                <w:szCs w:val="16"/>
              </w:rPr>
              <w:t>型、就労継続支援</w:t>
            </w:r>
            <w:r w:rsidR="00402FAE">
              <w:rPr>
                <w:rFonts w:hint="eastAsia"/>
                <w:sz w:val="16"/>
                <w:szCs w:val="16"/>
              </w:rPr>
              <w:t>Ｂ</w:t>
            </w:r>
            <w:r w:rsidRPr="00FB04BE">
              <w:rPr>
                <w:sz w:val="16"/>
                <w:szCs w:val="16"/>
              </w:rPr>
              <w:t>型、就労定着支援、居宅介護、重度訪問介護、同行援護、地域移行支援、地域定着支援、計画相談支援</w:t>
            </w:r>
          </w:p>
          <w:p w14:paraId="4B529F4D" w14:textId="0151CF85" w:rsidR="00357DF6" w:rsidRDefault="00357DF6" w:rsidP="00FB04BE">
            <w:pPr>
              <w:spacing w:beforeLines="30" w:before="109" w:line="0" w:lineRule="atLeast"/>
            </w:pPr>
            <w:r w:rsidRPr="00FB04BE">
              <w:rPr>
                <w:rFonts w:hint="eastAsia"/>
                <w:sz w:val="16"/>
                <w:szCs w:val="16"/>
              </w:rPr>
              <w:t>児童福祉法に規定する、児童発達支援、放課後等デイサービス、障害児相談支援、保育所等訪問支援</w:t>
            </w:r>
          </w:p>
        </w:tc>
      </w:tr>
    </w:tbl>
    <w:p w14:paraId="58176A8B" w14:textId="01F4FFDE" w:rsidR="00A776A3" w:rsidRPr="00FB04BE" w:rsidRDefault="00357DF6" w:rsidP="00AE3C63">
      <w:pPr>
        <w:spacing w:line="0" w:lineRule="atLeast"/>
        <w:ind w:left="161" w:hangingChars="100" w:hanging="161"/>
        <w:rPr>
          <w:rFonts w:ascii="BIZ UDゴシック" w:eastAsia="BIZ UDゴシック" w:hAnsi="BIZ UDゴシック"/>
          <w:sz w:val="16"/>
          <w:szCs w:val="16"/>
        </w:rPr>
      </w:pPr>
      <w:r w:rsidRPr="00FB04BE">
        <w:rPr>
          <w:rFonts w:ascii="BIZ UDゴシック" w:eastAsia="BIZ UDゴシック" w:hAnsi="BIZ UDゴシック" w:hint="eastAsia"/>
          <w:sz w:val="16"/>
          <w:szCs w:val="16"/>
        </w:rPr>
        <w:t>※</w:t>
      </w:r>
      <w:r w:rsidR="00675597" w:rsidRPr="00FB04BE">
        <w:rPr>
          <w:rFonts w:ascii="BIZ UDゴシック" w:eastAsia="BIZ UDゴシック" w:hAnsi="BIZ UDゴシック" w:hint="eastAsia"/>
          <w:sz w:val="16"/>
          <w:szCs w:val="16"/>
        </w:rPr>
        <w:t>複数のサービスで</w:t>
      </w:r>
      <w:r w:rsidR="001463DF" w:rsidRPr="00FB04BE">
        <w:rPr>
          <w:rFonts w:ascii="BIZ UDゴシック" w:eastAsia="BIZ UDゴシック" w:hAnsi="BIZ UDゴシック" w:hint="eastAsia"/>
          <w:sz w:val="16"/>
          <w:szCs w:val="16"/>
        </w:rPr>
        <w:t>車両を使用している場合は</w:t>
      </w:r>
      <w:r w:rsidRPr="00FB04BE">
        <w:rPr>
          <w:rFonts w:ascii="BIZ UDゴシック" w:eastAsia="BIZ UDゴシック" w:hAnsi="BIZ UDゴシック" w:hint="eastAsia"/>
          <w:sz w:val="16"/>
          <w:szCs w:val="16"/>
        </w:rPr>
        <w:t>、主として</w:t>
      </w:r>
      <w:r w:rsidR="001463DF" w:rsidRPr="00FB04BE">
        <w:rPr>
          <w:rFonts w:ascii="BIZ UDゴシック" w:eastAsia="BIZ UDゴシック" w:hAnsi="BIZ UDゴシック" w:hint="eastAsia"/>
          <w:sz w:val="16"/>
          <w:szCs w:val="16"/>
        </w:rPr>
        <w:t>車両を</w:t>
      </w:r>
      <w:r w:rsidR="00675597" w:rsidRPr="00FB04BE">
        <w:rPr>
          <w:rFonts w:ascii="BIZ UDゴシック" w:eastAsia="BIZ UDゴシック" w:hAnsi="BIZ UDゴシック" w:hint="eastAsia"/>
          <w:sz w:val="16"/>
          <w:szCs w:val="16"/>
        </w:rPr>
        <w:t>使用している</w:t>
      </w:r>
      <w:r w:rsidRPr="00FB04BE">
        <w:rPr>
          <w:rFonts w:ascii="BIZ UDゴシック" w:eastAsia="BIZ UDゴシック" w:hAnsi="BIZ UDゴシック" w:hint="eastAsia"/>
          <w:sz w:val="16"/>
          <w:szCs w:val="16"/>
        </w:rPr>
        <w:t>サービス</w:t>
      </w:r>
      <w:r w:rsidR="001463DF" w:rsidRPr="00FB04BE">
        <w:rPr>
          <w:rFonts w:ascii="BIZ UDゴシック" w:eastAsia="BIZ UDゴシック" w:hAnsi="BIZ UDゴシック" w:hint="eastAsia"/>
          <w:sz w:val="16"/>
          <w:szCs w:val="16"/>
        </w:rPr>
        <w:t>種別で</w:t>
      </w:r>
      <w:r w:rsidRPr="00FB04BE">
        <w:rPr>
          <w:rFonts w:ascii="BIZ UDゴシック" w:eastAsia="BIZ UDゴシック" w:hAnsi="BIZ UDゴシック" w:hint="eastAsia"/>
          <w:sz w:val="16"/>
          <w:szCs w:val="16"/>
        </w:rPr>
        <w:t>申請してください。</w:t>
      </w:r>
      <w:r w:rsidRPr="00FB04BE">
        <w:rPr>
          <w:rFonts w:ascii="BIZ UDゴシック" w:eastAsia="BIZ UDゴシック" w:hAnsi="BIZ UDゴシック"/>
          <w:sz w:val="16"/>
          <w:szCs w:val="16"/>
        </w:rPr>
        <w:br/>
      </w:r>
      <w:r w:rsidR="00E53A49" w:rsidRPr="00FB04BE">
        <w:rPr>
          <w:rFonts w:ascii="BIZ UDゴシック" w:eastAsia="BIZ UDゴシック" w:hAnsi="BIZ UDゴシック" w:hint="eastAsia"/>
          <w:sz w:val="16"/>
          <w:szCs w:val="16"/>
        </w:rPr>
        <w:t>同一車両</w:t>
      </w:r>
      <w:r w:rsidR="001463DF" w:rsidRPr="00FB04BE">
        <w:rPr>
          <w:rFonts w:ascii="BIZ UDゴシック" w:eastAsia="BIZ UDゴシック" w:hAnsi="BIZ UDゴシック" w:hint="eastAsia"/>
          <w:sz w:val="16"/>
          <w:szCs w:val="16"/>
        </w:rPr>
        <w:t>に対して、介護サービスと障害福祉サービスとで</w:t>
      </w:r>
      <w:r w:rsidRPr="00FB04BE">
        <w:rPr>
          <w:rFonts w:ascii="BIZ UDゴシック" w:eastAsia="BIZ UDゴシック" w:hAnsi="BIZ UDゴシック" w:hint="eastAsia"/>
          <w:sz w:val="16"/>
          <w:szCs w:val="16"/>
        </w:rPr>
        <w:t>重複申請</w:t>
      </w:r>
      <w:r w:rsidR="001463DF" w:rsidRPr="00FB04BE">
        <w:rPr>
          <w:rFonts w:ascii="BIZ UDゴシック" w:eastAsia="BIZ UDゴシック" w:hAnsi="BIZ UDゴシック" w:hint="eastAsia"/>
          <w:sz w:val="16"/>
          <w:szCs w:val="16"/>
        </w:rPr>
        <w:t>すること</w:t>
      </w:r>
      <w:r w:rsidRPr="00FB04BE">
        <w:rPr>
          <w:rFonts w:ascii="BIZ UDゴシック" w:eastAsia="BIZ UDゴシック" w:hAnsi="BIZ UDゴシック" w:hint="eastAsia"/>
          <w:sz w:val="16"/>
          <w:szCs w:val="16"/>
        </w:rPr>
        <w:t>はできません</w:t>
      </w:r>
      <w:r w:rsidR="001463DF" w:rsidRPr="00FB04BE">
        <w:rPr>
          <w:rFonts w:ascii="BIZ UDゴシック" w:eastAsia="BIZ UDゴシック" w:hAnsi="BIZ UDゴシック" w:hint="eastAsia"/>
          <w:sz w:val="16"/>
          <w:szCs w:val="16"/>
        </w:rPr>
        <w:t>。</w:t>
      </w:r>
    </w:p>
    <w:p w14:paraId="0021812B" w14:textId="5A93D138" w:rsidR="00A776A3" w:rsidRDefault="00C429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83F4A61" wp14:editId="4A217BCD">
                <wp:simplePos x="0" y="0"/>
                <wp:positionH relativeFrom="margin">
                  <wp:posOffset>1243330</wp:posOffset>
                </wp:positionH>
                <wp:positionV relativeFrom="paragraph">
                  <wp:posOffset>144145</wp:posOffset>
                </wp:positionV>
                <wp:extent cx="4857750" cy="330200"/>
                <wp:effectExtent l="0" t="0" r="0" b="0"/>
                <wp:wrapNone/>
                <wp:docPr id="3023726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6CF19" w14:textId="3B076F94" w:rsidR="00CB3D1E" w:rsidRPr="00676659" w:rsidRDefault="00CB3D1E" w:rsidP="00CB3D1E">
                            <w:pPr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3D1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福祉サービス事業に係る車両</w:t>
                            </w:r>
                            <w:r w:rsidR="008862CF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（四輪車両）</w:t>
                            </w:r>
                            <w:r w:rsidRPr="00CB3D1E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の燃料費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F4A61" id="_x0000_s1032" type="#_x0000_t202" style="position:absolute;margin-left:97.9pt;margin-top:11.35pt;width:382.5pt;height:2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" filled="f" stroked="f">
                <v:textbox>
                  <w:txbxContent>
                    <w:p w14:paraId="44E6CF19" w14:textId="3B076F94" w:rsidR="00CB3D1E" w:rsidRPr="00676659" w:rsidRDefault="00CB3D1E" w:rsidP="00CB3D1E">
                      <w:pPr>
                        <w:rPr>
                          <w:rFonts w:ascii="BIZ UD明朝 Medium" w:eastAsia="BIZ UD明朝 Medium" w:hAnsi="BIZ UD明朝 Medium"/>
                          <w:color w:val="000000" w:themeColor="text1"/>
                          <w:sz w:val="28"/>
                          <w:szCs w:val="28"/>
                        </w:rPr>
                      </w:pPr>
                      <w:r w:rsidRPr="00CB3D1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8"/>
                          <w:szCs w:val="28"/>
                        </w:rPr>
                        <w:t>福祉サービス事業に係る車両</w:t>
                      </w:r>
                      <w:r w:rsidR="008862CF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8"/>
                          <w:szCs w:val="28"/>
                        </w:rPr>
                        <w:t>（四輪車両）</w:t>
                      </w:r>
                      <w:r w:rsidRPr="00CB3D1E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8"/>
                          <w:szCs w:val="28"/>
                        </w:rPr>
                        <w:t>の燃料費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CC4EB22" wp14:editId="1E519F9C">
                <wp:simplePos x="0" y="0"/>
                <wp:positionH relativeFrom="margin">
                  <wp:posOffset>-88900</wp:posOffset>
                </wp:positionH>
                <wp:positionV relativeFrom="paragraph">
                  <wp:posOffset>144145</wp:posOffset>
                </wp:positionV>
                <wp:extent cx="1231900" cy="330200"/>
                <wp:effectExtent l="0" t="0" r="0" b="0"/>
                <wp:wrapNone/>
                <wp:docPr id="17708687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295B2" w14:textId="32633D9F" w:rsidR="00CB3D1E" w:rsidRPr="00CB3D1E" w:rsidRDefault="00CB3D1E" w:rsidP="00CB3D1E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B3D1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支援対象経費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4EB22" id="_x0000_s1033" type="#_x0000_t202" style="position:absolute;margin-left:-7pt;margin-top:11.35pt;width:97pt;height:2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" filled="f" stroked="f">
                <v:textbox>
                  <w:txbxContent>
                    <w:p w14:paraId="6E8295B2" w14:textId="32633D9F" w:rsidR="00CB3D1E" w:rsidRPr="00CB3D1E" w:rsidRDefault="00CB3D1E" w:rsidP="00CB3D1E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B3D1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支援対象経費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A87464" wp14:editId="50DCFA25">
                <wp:simplePos x="0" y="0"/>
                <wp:positionH relativeFrom="margin">
                  <wp:posOffset>-107950</wp:posOffset>
                </wp:positionH>
                <wp:positionV relativeFrom="paragraph">
                  <wp:posOffset>117475</wp:posOffset>
                </wp:positionV>
                <wp:extent cx="1276350" cy="374650"/>
                <wp:effectExtent l="19050" t="19050" r="19050" b="25400"/>
                <wp:wrapNone/>
                <wp:docPr id="145438702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7465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" lastClr="FFFFFF">
                              <a:lumMod val="85000"/>
                            </a:sysClr>
                          </a:fgClr>
                          <a:bgClr>
                            <a:schemeClr val="bg1"/>
                          </a:bgClr>
                        </a:pattFill>
                        <a:ln w="31750" cap="flat" cmpd="dbl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283200"/>
                                    <a:gd name="connsiteY0" fmla="*/ 0 h 2470150"/>
                                    <a:gd name="connsiteX1" fmla="*/ 5283200 w 5283200"/>
                                    <a:gd name="connsiteY1" fmla="*/ 0 h 2470150"/>
                                    <a:gd name="connsiteX2" fmla="*/ 5283200 w 5283200"/>
                                    <a:gd name="connsiteY2" fmla="*/ 2470150 h 2470150"/>
                                    <a:gd name="connsiteX3" fmla="*/ 0 w 5283200"/>
                                    <a:gd name="connsiteY3" fmla="*/ 2470150 h 2470150"/>
                                    <a:gd name="connsiteX4" fmla="*/ 0 w 5283200"/>
                                    <a:gd name="connsiteY4" fmla="*/ 0 h 24701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283200" h="247015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658521" y="118645"/>
                                        <a:pt x="4327368" y="116012"/>
                                        <a:pt x="5283200" y="0"/>
                                      </a:cubicBezTo>
                                      <a:cubicBezTo>
                                        <a:pt x="5150318" y="343883"/>
                                        <a:pt x="5368151" y="1769039"/>
                                        <a:pt x="5283200" y="2470150"/>
                                      </a:cubicBezTo>
                                      <a:cubicBezTo>
                                        <a:pt x="3516412" y="2604750"/>
                                        <a:pt x="1610465" y="2312954"/>
                                        <a:pt x="0" y="2470150"/>
                                      </a:cubicBezTo>
                                      <a:cubicBezTo>
                                        <a:pt x="-20187" y="2192767"/>
                                        <a:pt x="-152480" y="6279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8E576" id="正方形/長方形 1" o:spid="_x0000_s1026" style="position:absolute;margin-left:-8.5pt;margin-top:9.25pt;width:100.5pt;height:29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" fillcolor="#d9d9d9" strokecolor="#042433" strokeweight="2.5pt">
                <v:fill r:id="rId6" o:title="" color2="white [3212]" type="pattern"/>
                <v:stroke linestyle="thinThin"/>
                <w10:wrap anchorx="margin"/>
              </v:rect>
            </w:pict>
          </mc:Fallback>
        </mc:AlternateContent>
      </w:r>
    </w:p>
    <w:p w14:paraId="5D537329" w14:textId="26243E92" w:rsidR="00A776A3" w:rsidRDefault="00A776A3"/>
    <w:p w14:paraId="742C5813" w14:textId="5781344A" w:rsidR="00A776A3" w:rsidRDefault="003177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C2E4611" wp14:editId="27F04A9D">
                <wp:simplePos x="0" y="0"/>
                <wp:positionH relativeFrom="margin">
                  <wp:posOffset>844550</wp:posOffset>
                </wp:positionH>
                <wp:positionV relativeFrom="paragraph">
                  <wp:posOffset>41910</wp:posOffset>
                </wp:positionV>
                <wp:extent cx="5626100" cy="939800"/>
                <wp:effectExtent l="0" t="0" r="0" b="0"/>
                <wp:wrapNone/>
                <wp:docPr id="19307953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6100" cy="939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C9FB8" w14:textId="61A22E22" w:rsidR="00061A37" w:rsidRPr="00FB04BE" w:rsidRDefault="00CB3D1E" w:rsidP="008862CF">
                            <w:pPr>
                              <w:spacing w:line="0" w:lineRule="atLeast"/>
                              <w:ind w:left="161" w:hangingChars="100" w:hanging="161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基準日（令和</w:t>
                            </w:r>
                            <w:r w:rsidR="00FB04BE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８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年４月１日）において福祉サービス事業</w:t>
                            </w:r>
                            <w:r w:rsidR="00FD04B9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に使用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し</w:t>
                            </w:r>
                            <w:r w:rsidR="001463D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ていて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、かつ</w:t>
                            </w:r>
                            <w:r w:rsidR="0067559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算定</w:t>
                            </w:r>
                            <w:r w:rsidR="00A94904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期間（令和</w:t>
                            </w:r>
                            <w:r w:rsidR="00FB04BE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８</w:t>
                            </w:r>
                            <w:r w:rsidR="00A94904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 w:rsidR="0067559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１０</w:t>
                            </w:r>
                            <w:r w:rsidR="00A94904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月１日から</w:t>
                            </w:r>
                            <w:r w:rsidR="00A079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="00A94904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</w:t>
                            </w:r>
                            <w:r w:rsidR="00FB04BE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９</w:t>
                            </w:r>
                            <w:r w:rsidR="00A94904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 w:rsidR="0067559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１</w:t>
                            </w:r>
                            <w:r w:rsidR="00A94904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月３１日まで）の走行距離</w:t>
                            </w:r>
                            <w:r w:rsidR="001463D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の基準を満たす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車両が</w:t>
                            </w:r>
                            <w:r w:rsidR="00061A3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支援金の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対象となります</w:t>
                            </w:r>
                            <w:r w:rsidR="00B62CC1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2155F552" w14:textId="3F151A45" w:rsidR="00061A37" w:rsidRPr="00FB04BE" w:rsidRDefault="00E53A49" w:rsidP="00A0790F">
                            <w:pPr>
                              <w:spacing w:line="0" w:lineRule="atLeast"/>
                              <w:ind w:leftChars="70" w:left="330" w:hangingChars="100" w:hanging="161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</w:t>
                            </w:r>
                            <w:r w:rsidR="00061A3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算定期間中の走行距離から年間走行距離</w:t>
                            </w:r>
                            <w:r w:rsidR="0054345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相当</w:t>
                            </w: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を算出し、車両に対する支援金の額を決定します。）</w:t>
                            </w:r>
                          </w:p>
                          <w:p w14:paraId="0852065E" w14:textId="5211CC9E" w:rsidR="00CB3D1E" w:rsidRPr="00FB04BE" w:rsidRDefault="00B62CC1" w:rsidP="00A0790F">
                            <w:pPr>
                              <w:spacing w:line="0" w:lineRule="atLeast"/>
                              <w:ind w:leftChars="70" w:left="330" w:hangingChars="100" w:hanging="161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</w:t>
                            </w:r>
                            <w:r w:rsidR="00FB04BE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令和８年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４月２日以降に</w:t>
                            </w:r>
                            <w:r w:rsidR="00FD04B9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福祉</w:t>
                            </w:r>
                            <w:r w:rsidR="00061A3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サービス</w:t>
                            </w:r>
                            <w:r w:rsidR="00FD04B9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事業</w:t>
                            </w:r>
                            <w:r w:rsidR="00061A37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に使用するために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追加された車両は本支援金の対象となりません</w:t>
                            </w:r>
                            <w:r w:rsidR="001463D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。</w:t>
                            </w:r>
                            <w:r w:rsidR="008862CF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236DA108" w14:textId="25D0B5FB" w:rsidR="008862CF" w:rsidRPr="00FB04BE" w:rsidRDefault="008862CF" w:rsidP="006B198F">
                            <w:pPr>
                              <w:spacing w:beforeLines="20" w:before="72" w:line="0" w:lineRule="atLeast"/>
                              <w:ind w:left="161" w:hangingChars="100" w:hanging="161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※本支援金は、原付バイクやスクーター等の二輪車や三輪バイク、エンジンの総排気量</w:t>
                            </w:r>
                            <w:r w:rsidR="006A6100"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が５０ｃｃ以下の</w:t>
                            </w: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ミニカー、</w:t>
                            </w:r>
                            <w:r w:rsidR="00A079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FB04B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ガソリン・軽油を使用しない電気自動車は対象となりません。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E4611" id="_x0000_s1034" type="#_x0000_t202" style="position:absolute;margin-left:66.5pt;margin-top:3.3pt;width:443pt;height:7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" filled="f" stroked="f">
                <v:textbox>
                  <w:txbxContent>
                    <w:p w14:paraId="2C1C9FB8" w14:textId="61A22E22" w:rsidR="00061A37" w:rsidRPr="00FB04BE" w:rsidRDefault="00CB3D1E" w:rsidP="008862CF">
                      <w:pPr>
                        <w:spacing w:line="0" w:lineRule="atLeast"/>
                        <w:ind w:left="161" w:hangingChars="100" w:hanging="161"/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</w:pP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※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基準日（令和</w:t>
                      </w:r>
                      <w:r w:rsidR="00FB04BE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８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年４月１日）において福祉サービス事業</w:t>
                      </w:r>
                      <w:r w:rsidR="00FD04B9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に使用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し</w:t>
                      </w:r>
                      <w:r w:rsidR="001463D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ていて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、かつ</w:t>
                      </w:r>
                      <w:r w:rsidR="0067559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算定</w:t>
                      </w:r>
                      <w:r w:rsidR="00A94904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期間（令和</w:t>
                      </w:r>
                      <w:r w:rsidR="00FB04BE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８</w:t>
                      </w:r>
                      <w:r w:rsidR="00A94904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年</w:t>
                      </w:r>
                      <w:r w:rsidR="0067559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１０</w:t>
                      </w:r>
                      <w:r w:rsidR="00A94904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月１日から</w:t>
                      </w:r>
                      <w:r w:rsidR="00A0790F"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="00A94904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令和</w:t>
                      </w:r>
                      <w:r w:rsidR="00FB04BE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９</w:t>
                      </w:r>
                      <w:r w:rsidR="00A94904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年</w:t>
                      </w:r>
                      <w:r w:rsidR="0067559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１</w:t>
                      </w:r>
                      <w:r w:rsidR="00A94904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月３１日まで）の走行距離</w:t>
                      </w:r>
                      <w:r w:rsidR="001463D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の基準を満たす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車両が</w:t>
                      </w:r>
                      <w:r w:rsidR="00061A3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支援金の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対象となります</w:t>
                      </w:r>
                      <w:r w:rsidR="00B62CC1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。</w:t>
                      </w:r>
                    </w:p>
                    <w:p w14:paraId="2155F552" w14:textId="3F151A45" w:rsidR="00061A37" w:rsidRPr="00FB04BE" w:rsidRDefault="00E53A49" w:rsidP="00A0790F">
                      <w:pPr>
                        <w:spacing w:line="0" w:lineRule="atLeast"/>
                        <w:ind w:leftChars="70" w:left="330" w:hangingChars="100" w:hanging="161"/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</w:pP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（</w:t>
                      </w:r>
                      <w:r w:rsidR="00061A3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算定期間中の走行距離から年間走行距離</w:t>
                      </w:r>
                      <w:r w:rsidR="0054345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相当</w:t>
                      </w: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を算出し、車両に対する支援金の額を決定します。）</w:t>
                      </w:r>
                    </w:p>
                    <w:p w14:paraId="0852065E" w14:textId="5211CC9E" w:rsidR="00CB3D1E" w:rsidRPr="00FB04BE" w:rsidRDefault="00B62CC1" w:rsidP="00A0790F">
                      <w:pPr>
                        <w:spacing w:line="0" w:lineRule="atLeast"/>
                        <w:ind w:leftChars="70" w:left="330" w:hangingChars="100" w:hanging="161"/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</w:pP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（</w:t>
                      </w:r>
                      <w:r w:rsidR="00FB04BE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令和８年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４月２日以降に</w:t>
                      </w:r>
                      <w:r w:rsidR="00FD04B9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福祉</w:t>
                      </w:r>
                      <w:r w:rsidR="00061A3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サービス</w:t>
                      </w:r>
                      <w:r w:rsidR="00FD04B9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事業</w:t>
                      </w:r>
                      <w:r w:rsidR="00061A37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に使用するために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追加された車両は本支援金の対象となりません</w:t>
                      </w:r>
                      <w:r w:rsidR="001463D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。</w:t>
                      </w:r>
                      <w:r w:rsidR="008862CF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）</w:t>
                      </w:r>
                    </w:p>
                    <w:p w14:paraId="236DA108" w14:textId="25D0B5FB" w:rsidR="008862CF" w:rsidRPr="00FB04BE" w:rsidRDefault="008862CF" w:rsidP="006B198F">
                      <w:pPr>
                        <w:spacing w:beforeLines="20" w:before="72" w:line="0" w:lineRule="atLeast"/>
                        <w:ind w:left="161" w:hangingChars="100" w:hanging="161"/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</w:pP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※本支援金は、原付バイクやスクーター等の二輪車や三輪バイク、エンジンの総排気量</w:t>
                      </w:r>
                      <w:r w:rsidR="006A6100"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が５０ｃｃ以下の</w:t>
                      </w: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ミニカー、</w:t>
                      </w:r>
                      <w:r w:rsidR="00A0790F"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FB04B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ガソリン・軽油を使用しない電気自動車は対象となりません。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AC6C4F" w14:textId="2D3CA0F2" w:rsidR="00A776A3" w:rsidRDefault="000B1D4E">
      <w:r>
        <w:rPr>
          <w:noProof/>
        </w:rPr>
        <w:drawing>
          <wp:anchor distT="0" distB="0" distL="114300" distR="114300" simplePos="0" relativeHeight="251720704" behindDoc="0" locked="1" layoutInCell="1" allowOverlap="1" wp14:anchorId="1552125D" wp14:editId="4B7B5BAB">
            <wp:simplePos x="0" y="0"/>
            <wp:positionH relativeFrom="column">
              <wp:posOffset>-125095</wp:posOffset>
            </wp:positionH>
            <wp:positionV relativeFrom="paragraph">
              <wp:posOffset>-144780</wp:posOffset>
            </wp:positionV>
            <wp:extent cx="1047115" cy="777875"/>
            <wp:effectExtent l="0" t="0" r="635" b="0"/>
            <wp:wrapNone/>
            <wp:docPr id="1688144676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144676" name="図 1688144676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32A46" w14:textId="31B7739F" w:rsidR="00A776A3" w:rsidRDefault="00A776A3"/>
    <w:p w14:paraId="2F414E25" w14:textId="2B8F1DAE" w:rsidR="00A94904" w:rsidRDefault="00A94904"/>
    <w:p w14:paraId="16AFF27B" w14:textId="6C1CBC97" w:rsidR="00675597" w:rsidRDefault="00C429CC" w:rsidP="00A94904">
      <w:pPr>
        <w:spacing w:line="0" w:lineRule="atLeas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11F7F89" wp14:editId="4D94D689">
                <wp:simplePos x="0" y="0"/>
                <wp:positionH relativeFrom="margin">
                  <wp:posOffset>1282700</wp:posOffset>
                </wp:positionH>
                <wp:positionV relativeFrom="paragraph">
                  <wp:posOffset>167005</wp:posOffset>
                </wp:positionV>
                <wp:extent cx="4857750" cy="330200"/>
                <wp:effectExtent l="0" t="0" r="0" b="0"/>
                <wp:wrapNone/>
                <wp:docPr id="2865388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3DC40" w14:textId="30FD1565" w:rsidR="006A6100" w:rsidRPr="00676659" w:rsidRDefault="00A3470A" w:rsidP="006A6100">
                            <w:pPr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１台につき走行距離に応じて、次の金額を支援します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F7F89" id="_x0000_s1035" type="#_x0000_t202" style="position:absolute;margin-left:101pt;margin-top:13.15pt;width:382.5pt;height:2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" filled="f" stroked="f">
                <v:textbox>
                  <w:txbxContent>
                    <w:p w14:paraId="43C3DC40" w14:textId="30FD1565" w:rsidR="006A6100" w:rsidRPr="00676659" w:rsidRDefault="00A3470A" w:rsidP="006A6100">
                      <w:pPr>
                        <w:rPr>
                          <w:rFonts w:ascii="BIZ UD明朝 Medium" w:eastAsia="BIZ UD明朝 Medium" w:hAnsi="BIZ UD明朝 Medium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8"/>
                          <w:szCs w:val="28"/>
                        </w:rPr>
                        <w:t>１台につき走行距離に応じて、次の金額を支援します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3F29872" wp14:editId="09E75EA9">
                <wp:simplePos x="0" y="0"/>
                <wp:positionH relativeFrom="page">
                  <wp:posOffset>662305</wp:posOffset>
                </wp:positionH>
                <wp:positionV relativeFrom="paragraph">
                  <wp:posOffset>161290</wp:posOffset>
                </wp:positionV>
                <wp:extent cx="1231900" cy="387350"/>
                <wp:effectExtent l="0" t="0" r="0" b="0"/>
                <wp:wrapNone/>
                <wp:docPr id="2748925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B7C97" w14:textId="5E1EB915" w:rsidR="006A6100" w:rsidRPr="00676659" w:rsidRDefault="006A6100" w:rsidP="006A610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7665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支援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金額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29872" id="_x0000_s1036" type="#_x0000_t202" style="position:absolute;margin-left:52.15pt;margin-top:12.7pt;width:97pt;height:30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" filled="f" stroked="f">
                <v:textbox>
                  <w:txbxContent>
                    <w:p w14:paraId="6E4B7C97" w14:textId="5E1EB915" w:rsidR="006A6100" w:rsidRPr="00676659" w:rsidRDefault="006A6100" w:rsidP="006A6100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76659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支援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金額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C1AAE3" wp14:editId="6A33A79D">
                <wp:simplePos x="0" y="0"/>
                <wp:positionH relativeFrom="column">
                  <wp:posOffset>-82550</wp:posOffset>
                </wp:positionH>
                <wp:positionV relativeFrom="paragraph">
                  <wp:posOffset>140970</wp:posOffset>
                </wp:positionV>
                <wp:extent cx="1276350" cy="374650"/>
                <wp:effectExtent l="19050" t="19050" r="19050" b="25400"/>
                <wp:wrapNone/>
                <wp:docPr id="122930309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7465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" lastClr="FFFFFF">
                              <a:lumMod val="85000"/>
                            </a:sysClr>
                          </a:fgClr>
                          <a:bgClr>
                            <a:schemeClr val="bg1"/>
                          </a:bgClr>
                        </a:pattFill>
                        <a:ln w="31750" cap="flat" cmpd="dbl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283200"/>
                                    <a:gd name="connsiteY0" fmla="*/ 0 h 2470150"/>
                                    <a:gd name="connsiteX1" fmla="*/ 5283200 w 5283200"/>
                                    <a:gd name="connsiteY1" fmla="*/ 0 h 2470150"/>
                                    <a:gd name="connsiteX2" fmla="*/ 5283200 w 5283200"/>
                                    <a:gd name="connsiteY2" fmla="*/ 2470150 h 2470150"/>
                                    <a:gd name="connsiteX3" fmla="*/ 0 w 5283200"/>
                                    <a:gd name="connsiteY3" fmla="*/ 2470150 h 2470150"/>
                                    <a:gd name="connsiteX4" fmla="*/ 0 w 5283200"/>
                                    <a:gd name="connsiteY4" fmla="*/ 0 h 24701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283200" h="247015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658521" y="118645"/>
                                        <a:pt x="4327368" y="116012"/>
                                        <a:pt x="5283200" y="0"/>
                                      </a:cubicBezTo>
                                      <a:cubicBezTo>
                                        <a:pt x="5150318" y="343883"/>
                                        <a:pt x="5368151" y="1769039"/>
                                        <a:pt x="5283200" y="2470150"/>
                                      </a:cubicBezTo>
                                      <a:cubicBezTo>
                                        <a:pt x="3516412" y="2604750"/>
                                        <a:pt x="1610465" y="2312954"/>
                                        <a:pt x="0" y="2470150"/>
                                      </a:cubicBezTo>
                                      <a:cubicBezTo>
                                        <a:pt x="-20187" y="2192767"/>
                                        <a:pt x="-152480" y="6279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86963" id="正方形/長方形 1" o:spid="_x0000_s1026" style="position:absolute;margin-left:-6.5pt;margin-top:11.1pt;width:100.5pt;height:2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" fillcolor="#d9d9d9" strokecolor="#042433" strokeweight="2.5pt">
                <v:fill r:id="rId6" o:title="" color2="white [3212]" type="pattern"/>
                <v:stroke linestyle="thinThin"/>
              </v:rect>
            </w:pict>
          </mc:Fallback>
        </mc:AlternateContent>
      </w:r>
    </w:p>
    <w:p w14:paraId="71B6A7F4" w14:textId="2F49E06A" w:rsidR="00A776A3" w:rsidRPr="00A94904" w:rsidRDefault="00A776A3" w:rsidP="00A94904">
      <w:pPr>
        <w:spacing w:line="0" w:lineRule="atLeast"/>
      </w:pPr>
    </w:p>
    <w:p w14:paraId="0F4041E1" w14:textId="5627F8DB" w:rsidR="00A776A3" w:rsidRDefault="00EB1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5165159" wp14:editId="7EB85354">
                <wp:simplePos x="0" y="0"/>
                <wp:positionH relativeFrom="margin">
                  <wp:posOffset>-21590</wp:posOffset>
                </wp:positionH>
                <wp:positionV relativeFrom="paragraph">
                  <wp:posOffset>1979930</wp:posOffset>
                </wp:positionV>
                <wp:extent cx="6337300" cy="374650"/>
                <wp:effectExtent l="0" t="0" r="0" b="6350"/>
                <wp:wrapNone/>
                <wp:docPr id="640591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374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DB3B2" w14:textId="1AED0707" w:rsidR="00A3470A" w:rsidRPr="00EB136C" w:rsidRDefault="00A3470A" w:rsidP="003E6F02">
                            <w:pPr>
                              <w:spacing w:line="0" w:lineRule="atLeast"/>
                              <w:ind w:left="161" w:hangingChars="100" w:hanging="161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="00C429CC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申請にあたっては、</w:t>
                            </w:r>
                            <w:r w:rsidR="006A38BC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算定期間（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</w:t>
                            </w:r>
                            <w:r w:rsidR="00C429CC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８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年１０月１日から令和</w:t>
                            </w:r>
                            <w:r w:rsidR="00C429CC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９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</w:t>
                            </w:r>
                            <w:r w:rsidR="00A93150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１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月</w:t>
                            </w:r>
                            <w:r w:rsidR="00A93150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３１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日まで</w:t>
                            </w:r>
                            <w:r w:rsidR="006A38BC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）</w:t>
                            </w:r>
                            <w:r w:rsidR="00E35343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における</w:t>
                            </w:r>
                            <w:r w:rsidR="003E6F02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、</w:t>
                            </w:r>
                            <w:r w:rsidR="00E35343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各</w:t>
                            </w:r>
                            <w:r w:rsidR="003E6F02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車両の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走行距離を</w:t>
                            </w:r>
                            <w:r w:rsidR="003E6F02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記録</w:t>
                            </w:r>
                            <w:r w:rsidR="001463DF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、</w:t>
                            </w:r>
                            <w:r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証明する</w:t>
                            </w:r>
                            <w:r w:rsidR="00EB136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資料</w:t>
                            </w:r>
                            <w:r w:rsidR="00E35343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（走行距離メーターの画像など）を</w:t>
                            </w:r>
                            <w:r w:rsidR="00C429CC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添付の上、同じものを</w:t>
                            </w:r>
                            <w:r w:rsidR="00E35343" w:rsidRP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事業所で５年間保管してください。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65159" id="_x0000_s1037" type="#_x0000_t202" style="position:absolute;margin-left:-1.7pt;margin-top:155.9pt;width:499pt;height:29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" filled="f" stroked="f">
                <v:textbox>
                  <w:txbxContent>
                    <w:p w14:paraId="596DB3B2" w14:textId="1AED0707" w:rsidR="00A3470A" w:rsidRPr="00EB136C" w:rsidRDefault="00A3470A" w:rsidP="003E6F02">
                      <w:pPr>
                        <w:spacing w:line="0" w:lineRule="atLeast"/>
                        <w:ind w:left="161" w:hangingChars="100" w:hanging="161"/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</w:pP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※</w:t>
                      </w:r>
                      <w:r w:rsidR="00C429CC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申請にあたっては、</w:t>
                      </w:r>
                      <w:r w:rsidR="006A38BC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算定期間（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令和</w:t>
                      </w:r>
                      <w:r w:rsidR="00C429CC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８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年１０月１日から令和</w:t>
                      </w:r>
                      <w:r w:rsidR="00C429CC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９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年</w:t>
                      </w:r>
                      <w:r w:rsidR="00A93150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１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月</w:t>
                      </w:r>
                      <w:r w:rsidR="00A93150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３１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日まで</w:t>
                      </w:r>
                      <w:r w:rsidR="006A38BC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）</w:t>
                      </w:r>
                      <w:r w:rsidR="00E35343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における</w:t>
                      </w:r>
                      <w:r w:rsidR="003E6F02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、</w:t>
                      </w:r>
                      <w:r w:rsidR="00E35343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各</w:t>
                      </w:r>
                      <w:r w:rsidR="003E6F02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車両の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走行距離を</w:t>
                      </w:r>
                      <w:r w:rsidR="003E6F02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記録</w:t>
                      </w:r>
                      <w:r w:rsidR="001463DF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、</w:t>
                      </w:r>
                      <w:r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証明する</w:t>
                      </w:r>
                      <w:r w:rsidR="00EB136C">
                        <w:rPr>
                          <w:rFonts w:ascii="BIZ UDゴシック" w:eastAsia="BIZ UDゴシック" w:hAnsi="BIZ UDゴシック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資料</w:t>
                      </w:r>
                      <w:r w:rsidR="00E35343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（走行距離メーターの画像など）を</w:t>
                      </w:r>
                      <w:r w:rsidR="00C429CC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添付の上、同じものを</w:t>
                      </w:r>
                      <w:r w:rsidR="00E35343" w:rsidRP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6"/>
                          <w:szCs w:val="16"/>
                        </w:rPr>
                        <w:t>事業所で５年間保管してください。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5103"/>
        <w:gridCol w:w="3119"/>
        <w:gridCol w:w="1417"/>
      </w:tblGrid>
      <w:tr w:rsidR="008123BD" w14:paraId="750B0169" w14:textId="77777777" w:rsidTr="008123BD">
        <w:trPr>
          <w:trHeight w:val="454"/>
        </w:trPr>
        <w:tc>
          <w:tcPr>
            <w:tcW w:w="5103" w:type="dxa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FA756E" w14:textId="793BCEB1" w:rsidR="008123BD" w:rsidRPr="00A3470A" w:rsidRDefault="008123BD" w:rsidP="00A3470A">
            <w:pPr>
              <w:jc w:val="center"/>
              <w:rPr>
                <w:rFonts w:ascii="BIZ UDゴシック" w:eastAsia="BIZ UDゴシック" w:hAnsi="BIZ UDゴシック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算定期間中の走行距離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77614F" w14:textId="5A7CA64C" w:rsidR="008123BD" w:rsidRPr="00A3470A" w:rsidRDefault="008123BD" w:rsidP="00A3470A">
            <w:pPr>
              <w:jc w:val="center"/>
              <w:rPr>
                <w:rFonts w:ascii="BIZ UDゴシック" w:eastAsia="BIZ UDゴシック" w:hAnsi="BIZ UDゴシック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年間走行距離相当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ADCD603" w14:textId="11F0A495" w:rsidR="008123BD" w:rsidRPr="00A3470A" w:rsidRDefault="008123BD" w:rsidP="00A3470A">
            <w:pPr>
              <w:jc w:val="center"/>
              <w:rPr>
                <w:rFonts w:ascii="BIZ UDゴシック" w:eastAsia="BIZ UDゴシック" w:hAnsi="BIZ UDゴシック"/>
              </w:rPr>
            </w:pPr>
            <w:r w:rsidRPr="00A3470A">
              <w:rPr>
                <w:rFonts w:ascii="BIZ UDゴシック" w:eastAsia="BIZ UDゴシック" w:hAnsi="BIZ UDゴシック" w:hint="eastAsia"/>
              </w:rPr>
              <w:t>金額</w:t>
            </w:r>
          </w:p>
        </w:tc>
      </w:tr>
      <w:tr w:rsidR="008123BD" w14:paraId="473F785E" w14:textId="77777777" w:rsidTr="008123BD">
        <w:trPr>
          <w:trHeight w:val="454"/>
        </w:trPr>
        <w:tc>
          <w:tcPr>
            <w:tcW w:w="5103" w:type="dxa"/>
            <w:vAlign w:val="center"/>
          </w:tcPr>
          <w:p w14:paraId="32C576AE" w14:textId="6ED5BA27" w:rsidR="008123BD" w:rsidRPr="00A3470A" w:rsidRDefault="008123BD" w:rsidP="00A3470A">
            <w:pPr>
              <w:jc w:val="both"/>
              <w:rPr>
                <w:rFonts w:ascii="BIZ UDゴシック" w:eastAsia="BIZ UDゴシック" w:hAnsi="BIZ UDゴシック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4か月の走行距離が1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,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334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km以上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2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,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334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km未満</w:t>
            </w:r>
          </w:p>
        </w:tc>
        <w:tc>
          <w:tcPr>
            <w:tcW w:w="3119" w:type="dxa"/>
            <w:vAlign w:val="center"/>
          </w:tcPr>
          <w:p w14:paraId="42420E8F" w14:textId="0666E1E0" w:rsidR="008123BD" w:rsidRPr="00A3470A" w:rsidRDefault="008123BD" w:rsidP="00A3470A">
            <w:pPr>
              <w:jc w:val="both"/>
              <w:rPr>
                <w:rFonts w:ascii="BIZ UDゴシック" w:eastAsia="BIZ UDゴシック" w:hAnsi="BIZ UDゴシック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4,000km以上7,000km未満</w:t>
            </w:r>
          </w:p>
        </w:tc>
        <w:tc>
          <w:tcPr>
            <w:tcW w:w="1417" w:type="dxa"/>
            <w:vAlign w:val="center"/>
          </w:tcPr>
          <w:p w14:paraId="7B354FB3" w14:textId="18CB6441" w:rsidR="008123BD" w:rsidRPr="00A3470A" w:rsidRDefault="00EB136C" w:rsidP="00A3470A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8</w:t>
            </w:r>
            <w:r w:rsidR="008123BD">
              <w:rPr>
                <w:rFonts w:ascii="BIZ UDゴシック" w:eastAsia="BIZ UDゴシック" w:hAnsi="BIZ UDゴシック" w:hint="eastAsia"/>
              </w:rPr>
              <w:t>,000円</w:t>
            </w:r>
          </w:p>
        </w:tc>
      </w:tr>
      <w:tr w:rsidR="008123BD" w14:paraId="3C50D106" w14:textId="77777777" w:rsidTr="008123BD">
        <w:trPr>
          <w:trHeight w:val="454"/>
        </w:trPr>
        <w:tc>
          <w:tcPr>
            <w:tcW w:w="5103" w:type="dxa"/>
            <w:vAlign w:val="center"/>
          </w:tcPr>
          <w:p w14:paraId="44C2AF20" w14:textId="5F0210C0" w:rsidR="008123BD" w:rsidRPr="00A3470A" w:rsidRDefault="008123BD" w:rsidP="00A3470A">
            <w:pPr>
              <w:jc w:val="both"/>
              <w:rPr>
                <w:rFonts w:ascii="BIZ UDゴシック" w:eastAsia="BIZ UDゴシック" w:hAnsi="BIZ UDゴシック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4か月の走行距離が2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,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334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km以上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3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,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334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km未満</w:t>
            </w:r>
          </w:p>
        </w:tc>
        <w:tc>
          <w:tcPr>
            <w:tcW w:w="3119" w:type="dxa"/>
            <w:vAlign w:val="center"/>
          </w:tcPr>
          <w:p w14:paraId="68F98F2E" w14:textId="2F9A2459" w:rsidR="008123BD" w:rsidRPr="008123BD" w:rsidRDefault="008123BD" w:rsidP="00A3470A">
            <w:pPr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7,000km以上10,000km未満</w:t>
            </w:r>
          </w:p>
        </w:tc>
        <w:tc>
          <w:tcPr>
            <w:tcW w:w="1417" w:type="dxa"/>
            <w:vAlign w:val="center"/>
          </w:tcPr>
          <w:p w14:paraId="48F6BA2B" w14:textId="5D3C7D4D" w:rsidR="008123BD" w:rsidRPr="00A3470A" w:rsidRDefault="00EB136C" w:rsidP="00A3470A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14</w:t>
            </w:r>
            <w:r w:rsidR="008123BD">
              <w:rPr>
                <w:rFonts w:ascii="BIZ UDゴシック" w:eastAsia="BIZ UDゴシック" w:hAnsi="BIZ UDゴシック" w:hint="eastAsia"/>
              </w:rPr>
              <w:t>,000円</w:t>
            </w:r>
          </w:p>
        </w:tc>
      </w:tr>
      <w:tr w:rsidR="008123BD" w14:paraId="1D8BBD3F" w14:textId="77777777" w:rsidTr="008123BD">
        <w:trPr>
          <w:trHeight w:val="454"/>
        </w:trPr>
        <w:tc>
          <w:tcPr>
            <w:tcW w:w="5103" w:type="dxa"/>
            <w:vAlign w:val="center"/>
          </w:tcPr>
          <w:p w14:paraId="166EDF8A" w14:textId="16F96271" w:rsidR="008123BD" w:rsidRPr="00A3470A" w:rsidRDefault="008123BD" w:rsidP="00A3470A">
            <w:pPr>
              <w:jc w:val="both"/>
              <w:rPr>
                <w:rFonts w:ascii="BIZ UDゴシック" w:eastAsia="BIZ UDゴシック" w:hAnsi="BIZ UDゴシック"/>
              </w:rPr>
            </w:pPr>
            <w:bookmarkStart w:id="0" w:name="_Hlk239170414"/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4か月の走行距離が3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,</w:t>
            </w: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334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km以上</w:t>
            </w:r>
            <w:r w:rsidR="00EB136C">
              <w:rPr>
                <w:rFonts w:ascii="BIZ UDゴシック" w:eastAsia="BIZ UDゴシック" w:hAnsi="BIZ UDゴシック" w:hint="eastAsia"/>
                <w:sz w:val="22"/>
                <w:szCs w:val="22"/>
              </w:rPr>
              <w:t>5,000km未満</w:t>
            </w:r>
          </w:p>
        </w:tc>
        <w:tc>
          <w:tcPr>
            <w:tcW w:w="3119" w:type="dxa"/>
            <w:vAlign w:val="center"/>
          </w:tcPr>
          <w:p w14:paraId="036F9F03" w14:textId="56ECB429" w:rsidR="008123BD" w:rsidRPr="008123BD" w:rsidRDefault="008123BD" w:rsidP="00A3470A">
            <w:pPr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10,000km以上</w:t>
            </w:r>
            <w:r w:rsidR="00EB136C">
              <w:rPr>
                <w:rFonts w:ascii="BIZ UDゴシック" w:eastAsia="BIZ UDゴシック" w:hAnsi="BIZ UDゴシック" w:hint="eastAsia"/>
                <w:sz w:val="22"/>
                <w:szCs w:val="22"/>
              </w:rPr>
              <w:t>15,000km未満</w:t>
            </w:r>
          </w:p>
        </w:tc>
        <w:tc>
          <w:tcPr>
            <w:tcW w:w="1417" w:type="dxa"/>
            <w:vAlign w:val="center"/>
          </w:tcPr>
          <w:p w14:paraId="6C33E2AB" w14:textId="75D2C211" w:rsidR="008123BD" w:rsidRPr="00A3470A" w:rsidRDefault="00EB136C" w:rsidP="00A3470A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20</w:t>
            </w:r>
            <w:r w:rsidR="008123BD">
              <w:rPr>
                <w:rFonts w:ascii="BIZ UDゴシック" w:eastAsia="BIZ UDゴシック" w:hAnsi="BIZ UDゴシック" w:hint="eastAsia"/>
              </w:rPr>
              <w:t>,000円</w:t>
            </w:r>
          </w:p>
        </w:tc>
      </w:tr>
      <w:bookmarkEnd w:id="0"/>
      <w:tr w:rsidR="00EB136C" w14:paraId="2E3853D8" w14:textId="77777777" w:rsidTr="008123BD">
        <w:trPr>
          <w:trHeight w:val="454"/>
        </w:trPr>
        <w:tc>
          <w:tcPr>
            <w:tcW w:w="5103" w:type="dxa"/>
            <w:vAlign w:val="center"/>
          </w:tcPr>
          <w:p w14:paraId="40E4FAAA" w14:textId="09746E81" w:rsidR="00EB136C" w:rsidRPr="008123BD" w:rsidRDefault="00EB136C" w:rsidP="00EB136C">
            <w:pPr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4か月の走行距離が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5,000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km以上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6,667km未満</w:t>
            </w:r>
          </w:p>
        </w:tc>
        <w:tc>
          <w:tcPr>
            <w:tcW w:w="3119" w:type="dxa"/>
            <w:vAlign w:val="center"/>
          </w:tcPr>
          <w:p w14:paraId="2B711A0F" w14:textId="248A2582" w:rsidR="00EB136C" w:rsidRDefault="00EB136C" w:rsidP="00EB136C">
            <w:pPr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15,000km以上20,000km未満</w:t>
            </w:r>
          </w:p>
        </w:tc>
        <w:tc>
          <w:tcPr>
            <w:tcW w:w="1417" w:type="dxa"/>
            <w:vAlign w:val="center"/>
          </w:tcPr>
          <w:p w14:paraId="2D01842C" w14:textId="56FB5143" w:rsidR="00EB136C" w:rsidRDefault="00EB136C" w:rsidP="00EB136C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30,000円</w:t>
            </w:r>
          </w:p>
        </w:tc>
      </w:tr>
      <w:tr w:rsidR="00EB136C" w14:paraId="61CA873E" w14:textId="77777777" w:rsidTr="008123BD">
        <w:trPr>
          <w:trHeight w:val="454"/>
        </w:trPr>
        <w:tc>
          <w:tcPr>
            <w:tcW w:w="5103" w:type="dxa"/>
            <w:vAlign w:val="center"/>
          </w:tcPr>
          <w:p w14:paraId="426D6C67" w14:textId="2542C30C" w:rsidR="00EB136C" w:rsidRPr="008123BD" w:rsidRDefault="00EB136C" w:rsidP="00EB136C">
            <w:pPr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8123BD">
              <w:rPr>
                <w:rFonts w:ascii="BIZ UDゴシック" w:eastAsia="BIZ UDゴシック" w:hAnsi="BIZ UDゴシック" w:hint="eastAsia"/>
                <w:sz w:val="22"/>
                <w:szCs w:val="22"/>
              </w:rPr>
              <w:t>4か月の走行距離が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6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,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667</w:t>
            </w:r>
            <w:r w:rsidRPr="008123BD">
              <w:rPr>
                <w:rFonts w:ascii="BIZ UDゴシック" w:eastAsia="BIZ UDゴシック" w:hAnsi="BIZ UDゴシック"/>
                <w:sz w:val="22"/>
                <w:szCs w:val="22"/>
              </w:rPr>
              <w:t>km以上</w:t>
            </w:r>
          </w:p>
        </w:tc>
        <w:tc>
          <w:tcPr>
            <w:tcW w:w="3119" w:type="dxa"/>
            <w:vAlign w:val="center"/>
          </w:tcPr>
          <w:p w14:paraId="7AE473CC" w14:textId="56EC3010" w:rsidR="00EB136C" w:rsidRDefault="00EB136C" w:rsidP="00EB136C">
            <w:pPr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20,000km以上</w:t>
            </w:r>
          </w:p>
        </w:tc>
        <w:tc>
          <w:tcPr>
            <w:tcW w:w="1417" w:type="dxa"/>
            <w:vAlign w:val="center"/>
          </w:tcPr>
          <w:p w14:paraId="293B44C8" w14:textId="65CEEE9C" w:rsidR="00EB136C" w:rsidRDefault="00EB136C" w:rsidP="00EB136C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40,000円</w:t>
            </w:r>
          </w:p>
        </w:tc>
      </w:tr>
    </w:tbl>
    <w:p w14:paraId="3C86C86B" w14:textId="12C416BA" w:rsidR="00A776A3" w:rsidRDefault="00A776A3"/>
    <w:p w14:paraId="7B2676E2" w14:textId="5ED7F1C8" w:rsidR="00A776A3" w:rsidRDefault="00EB1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DAEA6F3" wp14:editId="09C06C63">
                <wp:simplePos x="0" y="0"/>
                <wp:positionH relativeFrom="margin">
                  <wp:posOffset>1256030</wp:posOffset>
                </wp:positionH>
                <wp:positionV relativeFrom="paragraph">
                  <wp:posOffset>224790</wp:posOffset>
                </wp:positionV>
                <wp:extent cx="4794250" cy="387350"/>
                <wp:effectExtent l="0" t="0" r="0" b="0"/>
                <wp:wrapNone/>
                <wp:docPr id="4680033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812B0" w14:textId="40EA9614" w:rsidR="006A38BC" w:rsidRPr="00676659" w:rsidRDefault="006A38BC" w:rsidP="006A38BC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令和</w:t>
                            </w:r>
                            <w:r w:rsidR="00C429C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年１０月１日から</w:t>
                            </w:r>
                            <w:r w:rsidRPr="000B1D4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doub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令和</w:t>
                            </w:r>
                            <w:r w:rsidR="00C429CC" w:rsidRPr="000B1D4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doub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Pr="000B1D4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doub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年１１月</w:t>
                            </w:r>
                            <w:r w:rsidR="0088691A" w:rsidRPr="000B1D4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doub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３０</w:t>
                            </w:r>
                            <w:r w:rsidRPr="000B1D4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doub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日まで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A6F3" id="_x0000_s1038" type="#_x0000_t202" style="position:absolute;margin-left:98.9pt;margin-top:17.7pt;width:377.5pt;height:30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" filled="f" stroked="f">
                <v:textbox>
                  <w:txbxContent>
                    <w:p w14:paraId="6FA812B0" w14:textId="40EA9614" w:rsidR="006A38BC" w:rsidRPr="00676659" w:rsidRDefault="006A38BC" w:rsidP="006A38BC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令和</w:t>
                      </w:r>
                      <w:r w:rsidR="00C429C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８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年１０月１日から</w:t>
                      </w:r>
                      <w:r w:rsidRPr="000B1D4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doub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令和</w:t>
                      </w:r>
                      <w:r w:rsidR="00C429CC" w:rsidRPr="000B1D4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doub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Pr="000B1D4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doub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年１１月</w:t>
                      </w:r>
                      <w:r w:rsidR="0088691A" w:rsidRPr="000B1D4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doub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３０</w:t>
                      </w:r>
                      <w:r w:rsidRPr="000B1D4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doub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日まで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0B18777" wp14:editId="0028D58F">
                <wp:simplePos x="0" y="0"/>
                <wp:positionH relativeFrom="margin">
                  <wp:posOffset>-50800</wp:posOffset>
                </wp:positionH>
                <wp:positionV relativeFrom="paragraph">
                  <wp:posOffset>226060</wp:posOffset>
                </wp:positionV>
                <wp:extent cx="1231900" cy="387350"/>
                <wp:effectExtent l="0" t="0" r="0" b="0"/>
                <wp:wrapNone/>
                <wp:docPr id="170375718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8C9D6" w14:textId="5EDAF0AB" w:rsidR="006A38BC" w:rsidRPr="00676659" w:rsidRDefault="006A38BC" w:rsidP="006A38BC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申請期間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18777" id="_x0000_s1039" type="#_x0000_t202" style="position:absolute;margin-left:-4pt;margin-top:17.8pt;width:97pt;height:30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" filled="f" stroked="f">
                <v:textbox>
                  <w:txbxContent>
                    <w:p w14:paraId="0A68C9D6" w14:textId="5EDAF0AB" w:rsidR="006A38BC" w:rsidRPr="00676659" w:rsidRDefault="006A38BC" w:rsidP="006A38BC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申請期間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F3D9709" wp14:editId="18B251A2">
                <wp:simplePos x="0" y="0"/>
                <wp:positionH relativeFrom="column">
                  <wp:posOffset>-76200</wp:posOffset>
                </wp:positionH>
                <wp:positionV relativeFrom="paragraph">
                  <wp:posOffset>208280</wp:posOffset>
                </wp:positionV>
                <wp:extent cx="1276350" cy="374650"/>
                <wp:effectExtent l="19050" t="19050" r="19050" b="25400"/>
                <wp:wrapNone/>
                <wp:docPr id="139036696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7465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ysClr val="window" lastClr="FFFFFF">
                              <a:lumMod val="85000"/>
                            </a:sysClr>
                          </a:fgClr>
                          <a:bgClr>
                            <a:schemeClr val="bg1"/>
                          </a:bgClr>
                        </a:pattFill>
                        <a:ln w="31750" cap="flat" cmpd="dbl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283200"/>
                                    <a:gd name="connsiteY0" fmla="*/ 0 h 2470150"/>
                                    <a:gd name="connsiteX1" fmla="*/ 5283200 w 5283200"/>
                                    <a:gd name="connsiteY1" fmla="*/ 0 h 2470150"/>
                                    <a:gd name="connsiteX2" fmla="*/ 5283200 w 5283200"/>
                                    <a:gd name="connsiteY2" fmla="*/ 2470150 h 2470150"/>
                                    <a:gd name="connsiteX3" fmla="*/ 0 w 5283200"/>
                                    <a:gd name="connsiteY3" fmla="*/ 2470150 h 2470150"/>
                                    <a:gd name="connsiteX4" fmla="*/ 0 w 5283200"/>
                                    <a:gd name="connsiteY4" fmla="*/ 0 h 24701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5283200" h="247015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658521" y="118645"/>
                                        <a:pt x="4327368" y="116012"/>
                                        <a:pt x="5283200" y="0"/>
                                      </a:cubicBezTo>
                                      <a:cubicBezTo>
                                        <a:pt x="5150318" y="343883"/>
                                        <a:pt x="5368151" y="1769039"/>
                                        <a:pt x="5283200" y="2470150"/>
                                      </a:cubicBezTo>
                                      <a:cubicBezTo>
                                        <a:pt x="3516412" y="2604750"/>
                                        <a:pt x="1610465" y="2312954"/>
                                        <a:pt x="0" y="2470150"/>
                                      </a:cubicBezTo>
                                      <a:cubicBezTo>
                                        <a:pt x="-20187" y="2192767"/>
                                        <a:pt x="-152480" y="6279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5DBDD" id="正方形/長方形 1" o:spid="_x0000_s1026" style="position:absolute;margin-left:-6pt;margin-top:16.4pt;width:100.5pt;height:2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" fillcolor="#d9d9d9" strokecolor="#042433" strokeweight="2.5pt">
                <v:fill r:id="rId7" o:title="" color2="white [3212]" type="pattern"/>
                <v:stroke linestyle="thinThin"/>
              </v:rect>
            </w:pict>
          </mc:Fallback>
        </mc:AlternateContent>
      </w:r>
    </w:p>
    <w:p w14:paraId="114CA389" w14:textId="7DB057C4" w:rsidR="00A776A3" w:rsidRDefault="00A776A3"/>
    <w:p w14:paraId="2D14398D" w14:textId="7F1F62AE" w:rsidR="00A776A3" w:rsidRDefault="006A38B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A4A7DDD" wp14:editId="1B3E5F56">
                <wp:simplePos x="0" y="0"/>
                <wp:positionH relativeFrom="margin">
                  <wp:posOffset>-256540</wp:posOffset>
                </wp:positionH>
                <wp:positionV relativeFrom="paragraph">
                  <wp:posOffset>207010</wp:posOffset>
                </wp:positionV>
                <wp:extent cx="5029200" cy="355600"/>
                <wp:effectExtent l="0" t="0" r="0" b="6350"/>
                <wp:wrapNone/>
                <wp:docPr id="17390236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14FFF" w14:textId="0700A416" w:rsidR="00A94904" w:rsidRPr="00A94904" w:rsidRDefault="00A94904" w:rsidP="00A94904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9490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本支援金については、別添</w:t>
                            </w:r>
                            <w:r w:rsidR="00EB136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Ｑ＆Ａもご確認ください。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A7DDD" id="_x0000_s1040" type="#_x0000_t202" style="position:absolute;margin-left:-20.2pt;margin-top:16.3pt;width:396pt;height:28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" filled="f" stroked="f">
                <v:textbox>
                  <w:txbxContent>
                    <w:p w14:paraId="19914FFF" w14:textId="0700A416" w:rsidR="00A94904" w:rsidRPr="00A94904" w:rsidRDefault="00A94904" w:rsidP="00A94904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A9490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8"/>
                        </w:rPr>
                        <w:t>本支援金については、別添</w:t>
                      </w:r>
                      <w:r w:rsidR="00EB136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8"/>
                        </w:rPr>
                        <w:t>Ｑ＆Ａもご確認ください。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86910C" w14:textId="4EE15C41" w:rsidR="00A3470A" w:rsidRDefault="000B1D4E">
      <w:r>
        <w:rPr>
          <w:noProof/>
        </w:rPr>
        <w:drawing>
          <wp:anchor distT="0" distB="0" distL="114300" distR="114300" simplePos="0" relativeHeight="251721728" behindDoc="0" locked="1" layoutInCell="1" allowOverlap="1" wp14:anchorId="042A2DB4" wp14:editId="62810A73">
            <wp:simplePos x="0" y="0"/>
            <wp:positionH relativeFrom="column">
              <wp:posOffset>5375910</wp:posOffset>
            </wp:positionH>
            <wp:positionV relativeFrom="paragraph">
              <wp:posOffset>-283845</wp:posOffset>
            </wp:positionV>
            <wp:extent cx="1175385" cy="742950"/>
            <wp:effectExtent l="0" t="0" r="5715" b="0"/>
            <wp:wrapNone/>
            <wp:docPr id="1869088361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088361" name="図 1869088361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D5822" w14:textId="29EDCFC2" w:rsidR="00A3470A" w:rsidRDefault="00317775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F92C58" wp14:editId="733E7C44">
                <wp:simplePos x="0" y="0"/>
                <wp:positionH relativeFrom="column">
                  <wp:posOffset>-1075690</wp:posOffset>
                </wp:positionH>
                <wp:positionV relativeFrom="paragraph">
                  <wp:posOffset>163830</wp:posOffset>
                </wp:positionV>
                <wp:extent cx="8312150" cy="1416050"/>
                <wp:effectExtent l="0" t="0" r="0" b="0"/>
                <wp:wrapNone/>
                <wp:docPr id="136548524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150" cy="1416050"/>
                        </a:xfrm>
                        <a:prstGeom prst="rect">
                          <a:avLst/>
                        </a:prstGeom>
                        <a:pattFill prst="pct25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049E2" id="正方形/長方形 3" o:spid="_x0000_s1026" style="position:absolute;margin-left:-84.7pt;margin-top:12.9pt;width:654.5pt;height:11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" fillcolor="#d8d8d8 [2732]" stroked="f" strokeweight="1pt">
                <v:fill r:id="rId10" o:title="" color2="white [3212]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BC19A13" wp14:editId="5917E537">
                <wp:simplePos x="0" y="0"/>
                <wp:positionH relativeFrom="margin">
                  <wp:posOffset>-438150</wp:posOffset>
                </wp:positionH>
                <wp:positionV relativeFrom="paragraph">
                  <wp:posOffset>208915</wp:posOffset>
                </wp:positionV>
                <wp:extent cx="1587500" cy="387350"/>
                <wp:effectExtent l="0" t="0" r="0" b="0"/>
                <wp:wrapNone/>
                <wp:docPr id="520897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3975" w14:textId="3861E851" w:rsidR="003E6F02" w:rsidRPr="00676659" w:rsidRDefault="003E6F02" w:rsidP="003E6F0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お問い合わせ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19A13" id="_x0000_s1041" type="#_x0000_t202" style="position:absolute;margin-left:-34.5pt;margin-top:16.45pt;width:125pt;height:30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" filled="f" stroked="f">
                <v:textbox>
                  <w:txbxContent>
                    <w:p w14:paraId="4DEC3975" w14:textId="3861E851" w:rsidR="003E6F02" w:rsidRPr="00676659" w:rsidRDefault="003E6F02" w:rsidP="003E6F0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お問い合わせ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1D4E">
        <w:rPr>
          <w:noProof/>
        </w:rPr>
        <w:drawing>
          <wp:anchor distT="0" distB="0" distL="114300" distR="114300" simplePos="0" relativeHeight="251722752" behindDoc="0" locked="1" layoutInCell="1" allowOverlap="1" wp14:anchorId="3D8C67CC" wp14:editId="28E7D545">
            <wp:simplePos x="0" y="0"/>
            <wp:positionH relativeFrom="column">
              <wp:posOffset>4652010</wp:posOffset>
            </wp:positionH>
            <wp:positionV relativeFrom="paragraph">
              <wp:posOffset>-321310</wp:posOffset>
            </wp:positionV>
            <wp:extent cx="1139825" cy="1000125"/>
            <wp:effectExtent l="0" t="0" r="3175" b="0"/>
            <wp:wrapNone/>
            <wp:docPr id="621476667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76667" name="図 621476667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A36DA" w14:textId="6085B5CF" w:rsidR="00A3470A" w:rsidRDefault="003177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540D54B" wp14:editId="22F8BF24">
                <wp:simplePos x="0" y="0"/>
                <wp:positionH relativeFrom="margin">
                  <wp:posOffset>38100</wp:posOffset>
                </wp:positionH>
                <wp:positionV relativeFrom="paragraph">
                  <wp:posOffset>206375</wp:posOffset>
                </wp:positionV>
                <wp:extent cx="5016500" cy="387350"/>
                <wp:effectExtent l="0" t="0" r="0" b="0"/>
                <wp:wrapNone/>
                <wp:docPr id="17504492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42B51" w14:textId="4B47F7A4" w:rsidR="002602FC" w:rsidRPr="006A38BC" w:rsidRDefault="002602FC" w:rsidP="002602FC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〒７４５－８６５５　周南市岐山通１丁目１番地</w:t>
                            </w:r>
                            <w:r w:rsidR="00A94904"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周南市役所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0D54B" id="_x0000_s1042" type="#_x0000_t202" style="position:absolute;margin-left:3pt;margin-top:16.25pt;width:395pt;height:30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" filled="f" stroked="f">
                <v:textbox>
                  <w:txbxContent>
                    <w:p w14:paraId="1A942B51" w14:textId="4B47F7A4" w:rsidR="002602FC" w:rsidRPr="006A38BC" w:rsidRDefault="002602FC" w:rsidP="002602FC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22"/>
                          <w:szCs w:val="2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2"/>
                          <w:szCs w:val="2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〒７４５－８６５５　周南市岐山通１丁目１番地</w:t>
                      </w:r>
                      <w:r w:rsidR="00A94904"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2"/>
                          <w:szCs w:val="22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周南市役所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3AB920" w14:textId="203CA5FE" w:rsidR="00A776A3" w:rsidRDefault="003177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3E2B36C" wp14:editId="51CB66D4">
                <wp:simplePos x="0" y="0"/>
                <wp:positionH relativeFrom="margin">
                  <wp:posOffset>3605530</wp:posOffset>
                </wp:positionH>
                <wp:positionV relativeFrom="paragraph">
                  <wp:posOffset>462280</wp:posOffset>
                </wp:positionV>
                <wp:extent cx="2743200" cy="615950"/>
                <wp:effectExtent l="0" t="0" r="0" b="0"/>
                <wp:wrapNone/>
                <wp:docPr id="17089049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47A4B" w14:textId="77777777" w:rsidR="002602FC" w:rsidRPr="006A38BC" w:rsidRDefault="002602FC" w:rsidP="006A38BC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電　話：０８３４－２２－８４６３</w:t>
                            </w:r>
                          </w:p>
                          <w:p w14:paraId="5ABB409D" w14:textId="7695A1FE" w:rsidR="002602FC" w:rsidRPr="006A38BC" w:rsidRDefault="002602FC" w:rsidP="006A38BC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ＦＡＸ：０８３４－２２－８４６４</w:t>
                            </w:r>
                          </w:p>
                          <w:p w14:paraId="5CAAA226" w14:textId="77777777" w:rsidR="002602FC" w:rsidRPr="006A38BC" w:rsidRDefault="002602FC" w:rsidP="006A38BC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E-mail：shogaifuku@city.shunan.lg.jp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2B36C" id="_x0000_s1043" type="#_x0000_t202" style="position:absolute;margin-left:283.9pt;margin-top:36.4pt;width:3in;height:48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" filled="f" stroked="f">
                <v:textbox>
                  <w:txbxContent>
                    <w:p w14:paraId="65747A4B" w14:textId="77777777" w:rsidR="002602FC" w:rsidRPr="006A38BC" w:rsidRDefault="002602FC" w:rsidP="006A38BC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電　話：０８３４－２２－８４６３</w:t>
                      </w:r>
                    </w:p>
                    <w:p w14:paraId="5ABB409D" w14:textId="7695A1FE" w:rsidR="002602FC" w:rsidRPr="006A38BC" w:rsidRDefault="002602FC" w:rsidP="006A38BC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ＦＡＸ：０８３４－２２－８４６４</w:t>
                      </w:r>
                    </w:p>
                    <w:p w14:paraId="5CAAA226" w14:textId="77777777" w:rsidR="002602FC" w:rsidRPr="006A38BC" w:rsidRDefault="002602FC" w:rsidP="006A38BC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E-mail：shogaifuku@city.shunan.lg.jp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14506E1" wp14:editId="23A4E12A">
                <wp:simplePos x="0" y="0"/>
                <wp:positionH relativeFrom="margin">
                  <wp:posOffset>619760</wp:posOffset>
                </wp:positionH>
                <wp:positionV relativeFrom="paragraph">
                  <wp:posOffset>451485</wp:posOffset>
                </wp:positionV>
                <wp:extent cx="2743200" cy="615950"/>
                <wp:effectExtent l="0" t="0" r="0" b="0"/>
                <wp:wrapNone/>
                <wp:docPr id="11116403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31C45" w14:textId="6338E97C" w:rsidR="002602FC" w:rsidRPr="006A38BC" w:rsidRDefault="002602FC" w:rsidP="006A38BC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電　話：０８３４－２２－</w:t>
                            </w:r>
                            <w:r w:rsid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="003E559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４６７</w:t>
                            </w:r>
                          </w:p>
                          <w:p w14:paraId="5EC07E52" w14:textId="05B0AD2B" w:rsidR="002602FC" w:rsidRPr="006A38BC" w:rsidRDefault="002602FC" w:rsidP="006A38BC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ＦＡＸ：０８３４－２２－</w:t>
                            </w:r>
                            <w:r w:rsid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="00F37B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２５１</w:t>
                            </w:r>
                          </w:p>
                          <w:p w14:paraId="19BB085A" w14:textId="596264B8" w:rsidR="002602FC" w:rsidRPr="006A38BC" w:rsidRDefault="002602FC" w:rsidP="006A38BC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E-mail：</w:t>
                            </w:r>
                            <w:r w:rsidR="00F37B6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koreishien</w:t>
                            </w:r>
                            <w:r w:rsidRPr="006A38B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@city.shunan.lg.jp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506E1" id="_x0000_s1044" type="#_x0000_t202" style="position:absolute;margin-left:48.8pt;margin-top:35.55pt;width:3in;height:48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" filled="f" stroked="f">
                <v:textbox>
                  <w:txbxContent>
                    <w:p w14:paraId="77E31C45" w14:textId="6338E97C" w:rsidR="002602FC" w:rsidRPr="006A38BC" w:rsidRDefault="002602FC" w:rsidP="006A38BC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電　話：０８３４－２２－</w:t>
                      </w:r>
                      <w:r w:rsid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="003E559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４６７</w:t>
                      </w:r>
                    </w:p>
                    <w:p w14:paraId="5EC07E52" w14:textId="05B0AD2B" w:rsidR="002602FC" w:rsidRPr="006A38BC" w:rsidRDefault="002602FC" w:rsidP="006A38BC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ＦＡＸ：０８３４－２２－</w:t>
                      </w:r>
                      <w:r w:rsid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="00F37B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２５１</w:t>
                      </w:r>
                    </w:p>
                    <w:p w14:paraId="19BB085A" w14:textId="596264B8" w:rsidR="002602FC" w:rsidRPr="006A38BC" w:rsidRDefault="002602FC" w:rsidP="006A38BC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E-mail：</w:t>
                      </w:r>
                      <w:r w:rsidR="00F37B67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koreishien</w:t>
                      </w:r>
                      <w:r w:rsidRPr="006A38B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@city.shunan.lg.jp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5A85A91" wp14:editId="7820013F">
                <wp:simplePos x="0" y="0"/>
                <wp:positionH relativeFrom="margin">
                  <wp:posOffset>3210560</wp:posOffset>
                </wp:positionH>
                <wp:positionV relativeFrom="paragraph">
                  <wp:posOffset>226695</wp:posOffset>
                </wp:positionV>
                <wp:extent cx="2794000" cy="387350"/>
                <wp:effectExtent l="0" t="0" r="0" b="0"/>
                <wp:wrapNone/>
                <wp:docPr id="168005136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ABB3F" w14:textId="77777777" w:rsidR="002602FC" w:rsidRPr="007565C0" w:rsidRDefault="002602FC" w:rsidP="002602FC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障害者支援課　</w:t>
                            </w:r>
                            <w:r w:rsidRPr="007565C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障害者支援担当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5A91" id="_x0000_s1045" type="#_x0000_t202" style="position:absolute;margin-left:252.8pt;margin-top:17.85pt;width:220pt;height:30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" filled="f" stroked="f">
                <v:textbox>
                  <w:txbxContent>
                    <w:p w14:paraId="7C7ABB3F" w14:textId="77777777" w:rsidR="002602FC" w:rsidRPr="007565C0" w:rsidRDefault="002602FC" w:rsidP="002602FC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障害者支援課　</w:t>
                      </w:r>
                      <w:r w:rsidRPr="007565C0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障害者支援担当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32C2D22" wp14:editId="51B8B8DF">
                <wp:simplePos x="0" y="0"/>
                <wp:positionH relativeFrom="margin">
                  <wp:posOffset>238760</wp:posOffset>
                </wp:positionH>
                <wp:positionV relativeFrom="paragraph">
                  <wp:posOffset>216535</wp:posOffset>
                </wp:positionV>
                <wp:extent cx="2603500" cy="387350"/>
                <wp:effectExtent l="0" t="0" r="0" b="0"/>
                <wp:wrapNone/>
                <wp:docPr id="17846386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CE9C0" w14:textId="628EC625" w:rsidR="002602FC" w:rsidRPr="003B63CE" w:rsidRDefault="002602FC" w:rsidP="002602FC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高齢者支援課　</w:t>
                            </w:r>
                            <w:r w:rsidR="00861096" w:rsidRPr="003B63C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介護給付・保険料</w:t>
                            </w:r>
                            <w:r w:rsidRPr="003B63C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担当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C2D22" id="_x0000_s1046" type="#_x0000_t202" style="position:absolute;margin-left:18.8pt;margin-top:17.05pt;width:205pt;height:30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" filled="f" stroked="f">
                <v:textbox>
                  <w:txbxContent>
                    <w:p w14:paraId="319CE9C0" w14:textId="628EC625" w:rsidR="002602FC" w:rsidRPr="003B63CE" w:rsidRDefault="002602FC" w:rsidP="002602FC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高齢者支援課　</w:t>
                      </w:r>
                      <w:r w:rsidR="00861096" w:rsidRPr="003B63C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介護給付・保険料</w:t>
                      </w:r>
                      <w:r w:rsidRPr="003B63CE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担当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776A3" w:rsidSect="001F1FAD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97EBC" w14:textId="77777777" w:rsidR="00A94904" w:rsidRDefault="00A94904" w:rsidP="00A94904">
      <w:r>
        <w:separator/>
      </w:r>
    </w:p>
  </w:endnote>
  <w:endnote w:type="continuationSeparator" w:id="0">
    <w:p w14:paraId="455CEF1F" w14:textId="77777777" w:rsidR="00A94904" w:rsidRDefault="00A94904" w:rsidP="00A9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4B8E41" w14:textId="77777777" w:rsidR="00A94904" w:rsidRDefault="00A94904" w:rsidP="00A94904">
      <w:r>
        <w:separator/>
      </w:r>
    </w:p>
  </w:footnote>
  <w:footnote w:type="continuationSeparator" w:id="0">
    <w:p w14:paraId="20509BCF" w14:textId="77777777" w:rsidR="00A94904" w:rsidRDefault="00A94904" w:rsidP="00A949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07"/>
    <w:rsid w:val="00001A76"/>
    <w:rsid w:val="00033E51"/>
    <w:rsid w:val="000361B5"/>
    <w:rsid w:val="00061A37"/>
    <w:rsid w:val="000A4B14"/>
    <w:rsid w:val="000B1D4E"/>
    <w:rsid w:val="00127FEB"/>
    <w:rsid w:val="001463DF"/>
    <w:rsid w:val="0019145D"/>
    <w:rsid w:val="001A35F0"/>
    <w:rsid w:val="001E60B3"/>
    <w:rsid w:val="001F1FAD"/>
    <w:rsid w:val="00206EA7"/>
    <w:rsid w:val="002070FB"/>
    <w:rsid w:val="002550AD"/>
    <w:rsid w:val="002602FC"/>
    <w:rsid w:val="00314161"/>
    <w:rsid w:val="00317775"/>
    <w:rsid w:val="003373BB"/>
    <w:rsid w:val="003562F5"/>
    <w:rsid w:val="00357DF6"/>
    <w:rsid w:val="00394FDA"/>
    <w:rsid w:val="003B63CE"/>
    <w:rsid w:val="003E559C"/>
    <w:rsid w:val="003E63B5"/>
    <w:rsid w:val="003E6F02"/>
    <w:rsid w:val="00402FAE"/>
    <w:rsid w:val="00437DD4"/>
    <w:rsid w:val="00440CBC"/>
    <w:rsid w:val="0047569C"/>
    <w:rsid w:val="004E6287"/>
    <w:rsid w:val="00515294"/>
    <w:rsid w:val="00543457"/>
    <w:rsid w:val="00547601"/>
    <w:rsid w:val="00596D93"/>
    <w:rsid w:val="005978D7"/>
    <w:rsid w:val="00670CCA"/>
    <w:rsid w:val="00675597"/>
    <w:rsid w:val="00676659"/>
    <w:rsid w:val="00690279"/>
    <w:rsid w:val="006A38BC"/>
    <w:rsid w:val="006A6100"/>
    <w:rsid w:val="006B198F"/>
    <w:rsid w:val="0070413B"/>
    <w:rsid w:val="00723C07"/>
    <w:rsid w:val="007565C0"/>
    <w:rsid w:val="007A40D8"/>
    <w:rsid w:val="007F16DD"/>
    <w:rsid w:val="008123BD"/>
    <w:rsid w:val="00835389"/>
    <w:rsid w:val="008467D9"/>
    <w:rsid w:val="00861096"/>
    <w:rsid w:val="008862CF"/>
    <w:rsid w:val="0088691A"/>
    <w:rsid w:val="00937657"/>
    <w:rsid w:val="00972994"/>
    <w:rsid w:val="009D32C5"/>
    <w:rsid w:val="00A0790F"/>
    <w:rsid w:val="00A3470A"/>
    <w:rsid w:val="00A776A3"/>
    <w:rsid w:val="00A86763"/>
    <w:rsid w:val="00A93150"/>
    <w:rsid w:val="00A94904"/>
    <w:rsid w:val="00A96E18"/>
    <w:rsid w:val="00AC6EED"/>
    <w:rsid w:val="00AE3C63"/>
    <w:rsid w:val="00B00D3A"/>
    <w:rsid w:val="00B62CC1"/>
    <w:rsid w:val="00B9340D"/>
    <w:rsid w:val="00BD50CE"/>
    <w:rsid w:val="00C04508"/>
    <w:rsid w:val="00C429CC"/>
    <w:rsid w:val="00CB3D1E"/>
    <w:rsid w:val="00D42A73"/>
    <w:rsid w:val="00DC5B7F"/>
    <w:rsid w:val="00E35343"/>
    <w:rsid w:val="00E433D3"/>
    <w:rsid w:val="00E53A49"/>
    <w:rsid w:val="00E71955"/>
    <w:rsid w:val="00E877E9"/>
    <w:rsid w:val="00E95DBC"/>
    <w:rsid w:val="00EB136C"/>
    <w:rsid w:val="00EF33DD"/>
    <w:rsid w:val="00F23261"/>
    <w:rsid w:val="00F37B67"/>
    <w:rsid w:val="00F66273"/>
    <w:rsid w:val="00F8659A"/>
    <w:rsid w:val="00FA067B"/>
    <w:rsid w:val="00FB04BE"/>
    <w:rsid w:val="00FB2913"/>
    <w:rsid w:val="00FD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59018CB"/>
  <w15:chartTrackingRefBased/>
  <w15:docId w15:val="{D439CA08-0C20-4445-910E-7CCA94FE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3C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3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3C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3C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C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3C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3C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3C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3C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23C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23C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23C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23C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23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3C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23C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3C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23C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3C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23C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23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23C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23C0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14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949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94904"/>
  </w:style>
  <w:style w:type="paragraph" w:styleId="ad">
    <w:name w:val="footer"/>
    <w:basedOn w:val="a"/>
    <w:link w:val="ae"/>
    <w:uiPriority w:val="99"/>
    <w:unhideWhenUsed/>
    <w:rsid w:val="00A9490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9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5.gif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雄一郎</dc:creator>
  <cp:keywords/>
  <dc:description/>
  <cp:lastModifiedBy>岡本　雄一郎</cp:lastModifiedBy>
  <cp:revision>31</cp:revision>
  <cp:lastPrinted>2025-09-22T00:20:00Z</cp:lastPrinted>
  <dcterms:created xsi:type="dcterms:W3CDTF">2025-09-10T06:41:00Z</dcterms:created>
  <dcterms:modified xsi:type="dcterms:W3CDTF">2026-09-17T07:11:00Z</dcterms:modified>
</cp:coreProperties>
</file>