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9C64" w14:textId="77777777" w:rsidR="00854FDC" w:rsidRPr="00223DF5" w:rsidRDefault="00854FDC" w:rsidP="00CF0EB4">
      <w:pPr>
        <w:jc w:val="left"/>
        <w:rPr>
          <w:lang w:eastAsia="zh-CN"/>
        </w:rPr>
      </w:pPr>
      <w:bookmarkStart w:id="0" w:name="_GoBack"/>
      <w:bookmarkEnd w:id="0"/>
      <w:r w:rsidRPr="00223DF5">
        <w:rPr>
          <w:rFonts w:hint="eastAsia"/>
          <w:lang w:eastAsia="zh-CN"/>
        </w:rPr>
        <w:t>別記様式第</w:t>
      </w:r>
      <w:r w:rsidR="002C607F">
        <w:rPr>
          <w:rFonts w:hint="eastAsia"/>
        </w:rPr>
        <w:t>４</w:t>
      </w:r>
      <w:r w:rsidRPr="00223DF5">
        <w:rPr>
          <w:rFonts w:hint="eastAsia"/>
          <w:lang w:eastAsia="zh-CN"/>
        </w:rPr>
        <w:t>号</w:t>
      </w:r>
      <w:r w:rsidRPr="00223DF5">
        <w:rPr>
          <w:lang w:eastAsia="zh-CN"/>
        </w:rPr>
        <w:t>(</w:t>
      </w:r>
      <w:r w:rsidRPr="00223DF5">
        <w:rPr>
          <w:rFonts w:hint="eastAsia"/>
          <w:lang w:eastAsia="zh-CN"/>
        </w:rPr>
        <w:t>第</w:t>
      </w:r>
      <w:r w:rsidR="002C607F">
        <w:rPr>
          <w:rFonts w:hint="eastAsia"/>
        </w:rPr>
        <w:t>７</w:t>
      </w:r>
      <w:r w:rsidRPr="00223DF5">
        <w:rPr>
          <w:rFonts w:hint="eastAsia"/>
          <w:lang w:eastAsia="zh-CN"/>
        </w:rPr>
        <w:t>条関係</w:t>
      </w:r>
      <w:r w:rsidRPr="00223DF5">
        <w:rPr>
          <w:lang w:eastAsia="zh-CN"/>
        </w:rPr>
        <w:t>)</w:t>
      </w:r>
    </w:p>
    <w:p w14:paraId="08D9AED4" w14:textId="77777777" w:rsidR="00854FDC" w:rsidRPr="00223DF5" w:rsidRDefault="00CF0EB4" w:rsidP="00B57D9A">
      <w:pPr>
        <w:ind w:rightChars="-68" w:right="-163"/>
        <w:jc w:val="right"/>
      </w:pPr>
      <w:r w:rsidRPr="00223DF5">
        <w:rPr>
          <w:rFonts w:hint="eastAsia"/>
        </w:rPr>
        <w:t xml:space="preserve">　</w:t>
      </w:r>
      <w:r w:rsidR="00854FDC" w:rsidRPr="00223DF5">
        <w:rPr>
          <w:rFonts w:hint="eastAsia"/>
        </w:rPr>
        <w:t>年　　月　　日</w:t>
      </w:r>
      <w:r w:rsidR="0009034E" w:rsidRPr="00223DF5">
        <w:rPr>
          <w:rFonts w:hint="eastAsia"/>
        </w:rPr>
        <w:t xml:space="preserve">　</w:t>
      </w:r>
    </w:p>
    <w:p w14:paraId="2214B04B" w14:textId="77777777" w:rsidR="00854FDC" w:rsidRDefault="00854FDC">
      <w:pPr>
        <w:jc w:val="center"/>
      </w:pPr>
      <w:r w:rsidRPr="00223DF5">
        <w:rPr>
          <w:rFonts w:hint="eastAsia"/>
        </w:rPr>
        <w:t>所得等報告書</w:t>
      </w:r>
    </w:p>
    <w:p w14:paraId="0EBBE658" w14:textId="77777777" w:rsidR="0042364E" w:rsidRPr="00223DF5" w:rsidRDefault="0042364E">
      <w:pPr>
        <w:jc w:val="center"/>
      </w:pPr>
    </w:p>
    <w:p w14:paraId="5980812E" w14:textId="77777777" w:rsidR="00854FDC" w:rsidRDefault="00854FDC" w:rsidP="00223DF5">
      <w:pPr>
        <w:spacing w:after="120"/>
        <w:ind w:firstLineChars="2000" w:firstLine="4800"/>
        <w:jc w:val="left"/>
        <w:rPr>
          <w:rFonts w:hAnsi="ＭＳ 明朝"/>
        </w:rPr>
      </w:pPr>
      <w:r w:rsidRPr="00223DF5">
        <w:rPr>
          <w:rFonts w:hint="eastAsia"/>
          <w:lang w:eastAsia="zh-CN"/>
        </w:rPr>
        <w:t>周南市議会議員</w:t>
      </w:r>
      <w:r w:rsidR="00CF0EB4" w:rsidRPr="00223DF5">
        <w:rPr>
          <w:rFonts w:hint="eastAsia"/>
        </w:rPr>
        <w:t xml:space="preserve">　　　　　　　　　　　</w:t>
      </w:r>
      <w:r w:rsidR="00CF0EB4" w:rsidRPr="00223DF5">
        <w:t xml:space="preserve"> </w:t>
      </w:r>
      <w:r w:rsidR="0009034E" w:rsidRPr="00223DF5">
        <w:rPr>
          <w:rFonts w:hAnsi="ＭＳ 明朝" w:hint="eastAsia"/>
        </w:rPr>
        <w:t xml:space="preserve">　</w:t>
      </w:r>
    </w:p>
    <w:p w14:paraId="31E898EE" w14:textId="77777777" w:rsidR="00E1490E" w:rsidRPr="00223DF5" w:rsidRDefault="00E1490E" w:rsidP="00223DF5">
      <w:pPr>
        <w:spacing w:after="120"/>
        <w:ind w:firstLineChars="2000" w:firstLine="4800"/>
        <w:jc w:val="left"/>
        <w:rPr>
          <w:lang w:eastAsia="zh-CN"/>
        </w:rPr>
      </w:pPr>
      <w:r>
        <w:rPr>
          <w:rFonts w:hint="eastAsia"/>
        </w:rPr>
        <w:t>（署名又は記名押印）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3614"/>
        <w:gridCol w:w="2255"/>
        <w:gridCol w:w="2976"/>
      </w:tblGrid>
      <w:tr w:rsidR="00854FDC" w:rsidRPr="00223DF5" w14:paraId="7DF395F8" w14:textId="77777777" w:rsidTr="00B92128">
        <w:trPr>
          <w:cantSplit/>
          <w:trHeight w:val="555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433FA66C" w14:textId="77777777" w:rsidR="00854FDC" w:rsidRPr="00223DF5" w:rsidRDefault="00854FDC">
            <w:pPr>
              <w:jc w:val="center"/>
            </w:pPr>
            <w:r w:rsidRPr="00223DF5">
              <w:rPr>
                <w:rFonts w:hint="eastAsia"/>
              </w:rPr>
              <w:t>所得区分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BE04D68" w14:textId="77777777" w:rsidR="00854FDC" w:rsidRPr="00223DF5" w:rsidRDefault="00854FDC">
            <w:pPr>
              <w:jc w:val="center"/>
            </w:pPr>
            <w:r w:rsidRPr="00223DF5">
              <w:rPr>
                <w:rFonts w:hint="eastAsia"/>
              </w:rPr>
              <w:t>所得金額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67067641" w14:textId="77777777" w:rsidR="00854FDC" w:rsidRPr="00223DF5" w:rsidRDefault="00854FDC">
            <w:pPr>
              <w:jc w:val="center"/>
            </w:pPr>
            <w:r w:rsidRPr="00223DF5">
              <w:rPr>
                <w:rFonts w:hint="eastAsia"/>
              </w:rPr>
              <w:t>基因となった事実</w:t>
            </w:r>
          </w:p>
        </w:tc>
      </w:tr>
      <w:tr w:rsidR="00854FDC" w:rsidRPr="00223DF5" w14:paraId="4C1F3EBB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D3CB0" w14:textId="77777777" w:rsidR="00B57D9A" w:rsidRDefault="00854FDC" w:rsidP="00A64E20">
            <w:pPr>
              <w:jc w:val="center"/>
            </w:pPr>
            <w:r w:rsidRPr="00223DF5">
              <w:rPr>
                <w:rFonts w:hint="eastAsia"/>
              </w:rPr>
              <w:t>総</w:t>
            </w:r>
          </w:p>
          <w:p w14:paraId="509DED80" w14:textId="77777777" w:rsidR="00B57D9A" w:rsidRDefault="00B57D9A" w:rsidP="00A64E20">
            <w:pPr>
              <w:jc w:val="center"/>
            </w:pPr>
          </w:p>
          <w:p w14:paraId="55AD1EDE" w14:textId="77777777" w:rsidR="00B57D9A" w:rsidRDefault="00B57D9A" w:rsidP="00A64E20">
            <w:pPr>
              <w:jc w:val="center"/>
            </w:pPr>
          </w:p>
          <w:p w14:paraId="6D85FC8B" w14:textId="77777777" w:rsidR="00B57D9A" w:rsidRDefault="00854FDC" w:rsidP="00A64E20">
            <w:pPr>
              <w:jc w:val="center"/>
            </w:pPr>
            <w:r w:rsidRPr="00223DF5">
              <w:rPr>
                <w:rFonts w:hint="eastAsia"/>
              </w:rPr>
              <w:t>合</w:t>
            </w:r>
          </w:p>
          <w:p w14:paraId="48364ECA" w14:textId="77777777" w:rsidR="00B57D9A" w:rsidRDefault="00B57D9A" w:rsidP="00A64E20">
            <w:pPr>
              <w:jc w:val="center"/>
            </w:pPr>
          </w:p>
          <w:p w14:paraId="6679839B" w14:textId="77777777" w:rsidR="00B57D9A" w:rsidRDefault="00B57D9A" w:rsidP="00A64E20">
            <w:pPr>
              <w:jc w:val="center"/>
            </w:pPr>
          </w:p>
          <w:p w14:paraId="5EBAC48C" w14:textId="77777777" w:rsidR="00B57D9A" w:rsidRDefault="00854FDC" w:rsidP="00A64E20">
            <w:pPr>
              <w:jc w:val="center"/>
            </w:pPr>
            <w:r w:rsidRPr="00223DF5">
              <w:rPr>
                <w:rFonts w:hint="eastAsia"/>
              </w:rPr>
              <w:t>課</w:t>
            </w:r>
          </w:p>
          <w:p w14:paraId="3E1316A3" w14:textId="77777777" w:rsidR="00B57D9A" w:rsidRDefault="00B57D9A" w:rsidP="00A64E20">
            <w:pPr>
              <w:jc w:val="center"/>
            </w:pPr>
          </w:p>
          <w:p w14:paraId="7D5834A4" w14:textId="77777777" w:rsidR="00B57D9A" w:rsidRDefault="00B57D9A" w:rsidP="00A64E20">
            <w:pPr>
              <w:jc w:val="center"/>
            </w:pPr>
          </w:p>
          <w:p w14:paraId="3BE87815" w14:textId="77777777" w:rsidR="00854FDC" w:rsidRPr="00223DF5" w:rsidRDefault="00854FDC" w:rsidP="00A64E20">
            <w:pPr>
              <w:jc w:val="center"/>
            </w:pPr>
            <w:r w:rsidRPr="00223DF5">
              <w:rPr>
                <w:rFonts w:hint="eastAsia"/>
              </w:rPr>
              <w:t>税</w:t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4E2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事業所得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856" w14:textId="77777777" w:rsidR="00854FDC" w:rsidRPr="00223DF5" w:rsidRDefault="00854FDC">
            <w:pPr>
              <w:jc w:val="right"/>
            </w:pPr>
            <w:r w:rsidRPr="00223DF5">
              <w:rPr>
                <w:rFonts w:hint="eastAsia"/>
              </w:rPr>
              <w:t>円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D36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6989EBF0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7C06" w14:textId="77777777" w:rsidR="00854FDC" w:rsidRPr="00223DF5" w:rsidRDefault="00854FDC" w:rsidP="00A64E2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E832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不動産所得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CDD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4B0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652AA355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D3485" w14:textId="77777777" w:rsidR="00854FDC" w:rsidRPr="00223DF5" w:rsidRDefault="00854FDC" w:rsidP="00A64E2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C675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利子所得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EF6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FA4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00840DD6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8DE5A" w14:textId="77777777" w:rsidR="00854FDC" w:rsidRPr="00223DF5" w:rsidRDefault="00854FDC" w:rsidP="00A64E2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00CE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配当所得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E12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D36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56E8A255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38D94" w14:textId="77777777" w:rsidR="00854FDC" w:rsidRPr="00223DF5" w:rsidRDefault="00854FDC" w:rsidP="00A64E2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4181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給与所得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5E5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879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3D5D4CB7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71B1" w14:textId="77777777" w:rsidR="00854FDC" w:rsidRPr="00223DF5" w:rsidRDefault="00854FDC" w:rsidP="00A64E2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2D6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雑所得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45EC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1D5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105C00B4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4D522" w14:textId="77777777" w:rsidR="00854FDC" w:rsidRPr="00223DF5" w:rsidRDefault="00854FDC" w:rsidP="00A64E2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C39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譲渡所得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C80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9385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4D1D0A47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3B363" w14:textId="77777777" w:rsidR="00854FDC" w:rsidRPr="00223DF5" w:rsidRDefault="00854FDC" w:rsidP="00A64E2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B293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一時所得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5D0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BCB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1A2A48F1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03655" w14:textId="77777777" w:rsidR="00B57D9A" w:rsidRDefault="00854FDC" w:rsidP="00A64E20">
            <w:pPr>
              <w:jc w:val="center"/>
            </w:pPr>
            <w:r w:rsidRPr="00223DF5">
              <w:rPr>
                <w:rFonts w:hint="eastAsia"/>
              </w:rPr>
              <w:t>分</w:t>
            </w:r>
          </w:p>
          <w:p w14:paraId="64D15456" w14:textId="77777777" w:rsidR="00B57D9A" w:rsidRDefault="00B57D9A" w:rsidP="00A64E20">
            <w:pPr>
              <w:jc w:val="center"/>
            </w:pPr>
          </w:p>
          <w:p w14:paraId="4D9D5204" w14:textId="77777777" w:rsidR="00B57D9A" w:rsidRDefault="00854FDC" w:rsidP="00A64E20">
            <w:pPr>
              <w:jc w:val="center"/>
            </w:pPr>
            <w:r w:rsidRPr="00223DF5">
              <w:rPr>
                <w:rFonts w:hint="eastAsia"/>
              </w:rPr>
              <w:t>離</w:t>
            </w:r>
          </w:p>
          <w:p w14:paraId="27603713" w14:textId="77777777" w:rsidR="00B57D9A" w:rsidRDefault="00B57D9A" w:rsidP="00A64E20">
            <w:pPr>
              <w:jc w:val="center"/>
            </w:pPr>
          </w:p>
          <w:p w14:paraId="312DA2A7" w14:textId="77777777" w:rsidR="00B57D9A" w:rsidRDefault="00854FDC" w:rsidP="00A64E20">
            <w:pPr>
              <w:jc w:val="center"/>
            </w:pPr>
            <w:r w:rsidRPr="00223DF5">
              <w:rPr>
                <w:rFonts w:hint="eastAsia"/>
              </w:rPr>
              <w:t>課</w:t>
            </w:r>
          </w:p>
          <w:p w14:paraId="3EC5B6D6" w14:textId="77777777" w:rsidR="00B57D9A" w:rsidRDefault="00B57D9A" w:rsidP="00A64E20">
            <w:pPr>
              <w:jc w:val="center"/>
            </w:pPr>
          </w:p>
          <w:p w14:paraId="4204053C" w14:textId="77777777" w:rsidR="00854FDC" w:rsidRPr="00223DF5" w:rsidRDefault="00854FDC" w:rsidP="00A64E20">
            <w:pPr>
              <w:jc w:val="center"/>
            </w:pPr>
            <w:r w:rsidRPr="00223DF5">
              <w:rPr>
                <w:rFonts w:hint="eastAsia"/>
              </w:rPr>
              <w:t>税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24E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土地等の事業・雑所得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634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7BF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762226DA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D175F" w14:textId="77777777" w:rsidR="00854FDC" w:rsidRPr="00223DF5" w:rsidRDefault="00854FDC" w:rsidP="00FD4D1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7ED7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短期譲渡所得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417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72DC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1C53E1D7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7D99" w14:textId="77777777" w:rsidR="00854FDC" w:rsidRPr="00223DF5" w:rsidRDefault="00854FDC" w:rsidP="00FD4D1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0890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長期譲渡所得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5B5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FD7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0F96CBE8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BBA90" w14:textId="77777777" w:rsidR="00854FDC" w:rsidRPr="00223DF5" w:rsidRDefault="00854FDC" w:rsidP="00FD4D1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EC4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株式等の事業・譲渡・雑所得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09E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F2D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AC5E7A" w:rsidRPr="00223DF5" w14:paraId="0E1ECF88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92C7E" w14:textId="77777777" w:rsidR="00AC5E7A" w:rsidRPr="00223DF5" w:rsidRDefault="00AC5E7A" w:rsidP="00FD4D1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B3DF" w14:textId="77777777" w:rsidR="00AC5E7A" w:rsidRPr="00223DF5" w:rsidRDefault="00AC5E7A" w:rsidP="00A64E20">
            <w:pPr>
              <w:jc w:val="distribute"/>
            </w:pPr>
            <w:r w:rsidRPr="00223DF5">
              <w:rPr>
                <w:rFonts w:hint="eastAsia"/>
              </w:rPr>
              <w:t>上場株式等の配当所得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1A2C" w14:textId="77777777" w:rsidR="00AC5E7A" w:rsidRPr="00223DF5" w:rsidRDefault="00AC5E7A" w:rsidP="00FB48B4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19C" w14:textId="77777777" w:rsidR="00AC5E7A" w:rsidRPr="00223DF5" w:rsidRDefault="00AC5E7A" w:rsidP="00FB48B4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2B26D446" w14:textId="77777777" w:rsidTr="00A64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C506C" w14:textId="77777777" w:rsidR="00854FDC" w:rsidRPr="00223DF5" w:rsidRDefault="00854FDC" w:rsidP="00FD4D10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2C08" w14:textId="77777777" w:rsidR="00854FDC" w:rsidRPr="00223DF5" w:rsidRDefault="00854FDC" w:rsidP="00A64E20">
            <w:pPr>
              <w:jc w:val="distribute"/>
            </w:pPr>
            <w:r w:rsidRPr="00223DF5">
              <w:rPr>
                <w:rFonts w:hint="eastAsia"/>
              </w:rPr>
              <w:t>先物取引の事業・</w:t>
            </w:r>
            <w:r w:rsidR="0009034E" w:rsidRPr="00223DF5">
              <w:rPr>
                <w:rFonts w:hint="eastAsia"/>
              </w:rPr>
              <w:t>譲渡・</w:t>
            </w:r>
            <w:r w:rsidRPr="00223DF5">
              <w:rPr>
                <w:rFonts w:hint="eastAsia"/>
              </w:rPr>
              <w:t>雑所得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3FEDB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4EA21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  <w:tr w:rsidR="00854FDC" w:rsidRPr="00223DF5" w14:paraId="365AFE83" w14:textId="77777777" w:rsidTr="00B92128">
        <w:trPr>
          <w:cantSplit/>
          <w:trHeight w:val="555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0BAA4492" w14:textId="77777777" w:rsidR="00854FDC" w:rsidRPr="00223DF5" w:rsidRDefault="00854FDC">
            <w:pPr>
              <w:jc w:val="distribute"/>
            </w:pPr>
            <w:r w:rsidRPr="00223DF5">
              <w:rPr>
                <w:rFonts w:hint="eastAsia"/>
              </w:rPr>
              <w:t>山林所得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E153EED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301BD22E" w14:textId="77777777" w:rsidR="00854FDC" w:rsidRPr="00223DF5" w:rsidRDefault="00854FDC">
            <w:r w:rsidRPr="00223DF5">
              <w:rPr>
                <w:rFonts w:hint="eastAsia"/>
              </w:rPr>
              <w:t xml:space="preserve">　</w:t>
            </w:r>
          </w:p>
        </w:tc>
      </w:tr>
    </w:tbl>
    <w:p w14:paraId="5BE2AC39" w14:textId="77777777" w:rsidR="00854FDC" w:rsidRPr="00223DF5" w:rsidRDefault="00854FD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3118"/>
      </w:tblGrid>
      <w:tr w:rsidR="00854FDC" w:rsidRPr="00223DF5" w14:paraId="3906495E" w14:textId="77777777" w:rsidTr="0086450B">
        <w:trPr>
          <w:trHeight w:val="560"/>
        </w:trPr>
        <w:tc>
          <w:tcPr>
            <w:tcW w:w="4395" w:type="dxa"/>
            <w:shd w:val="clear" w:color="auto" w:fill="FFFFFF"/>
            <w:vAlign w:val="center"/>
          </w:tcPr>
          <w:p w14:paraId="21F5EF3C" w14:textId="77777777" w:rsidR="00854FDC" w:rsidRPr="00223DF5" w:rsidRDefault="00854FDC">
            <w:pPr>
              <w:jc w:val="distribute"/>
            </w:pPr>
            <w:r w:rsidRPr="00223DF5">
              <w:rPr>
                <w:rFonts w:hint="eastAsia"/>
              </w:rPr>
              <w:t>受贈財産の課税価額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2E7932E" w14:textId="77777777" w:rsidR="00854FDC" w:rsidRPr="00223DF5" w:rsidRDefault="0086450B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854FDC" w:rsidRPr="00223DF5">
              <w:rPr>
                <w:rFonts w:hint="eastAsia"/>
              </w:rPr>
              <w:t>円</w:t>
            </w:r>
          </w:p>
        </w:tc>
      </w:tr>
    </w:tbl>
    <w:p w14:paraId="41396627" w14:textId="77777777" w:rsidR="006A4A03" w:rsidRDefault="00854FDC" w:rsidP="00B57D9A">
      <w:pPr>
        <w:spacing w:before="120"/>
        <w:ind w:leftChars="100" w:left="480" w:hangingChars="100" w:hanging="240"/>
      </w:pPr>
      <w:r w:rsidRPr="00223DF5">
        <w:rPr>
          <w:rFonts w:hint="eastAsia"/>
        </w:rPr>
        <w:t>注　基因となった事実の欄には、それぞれの所得金額が</w:t>
      </w:r>
      <w:r w:rsidRPr="00223DF5">
        <w:t>100</w:t>
      </w:r>
      <w:r w:rsidRPr="00223DF5">
        <w:rPr>
          <w:rFonts w:hint="eastAsia"/>
        </w:rPr>
        <w:t>万円を超えるものについて</w:t>
      </w:r>
    </w:p>
    <w:p w14:paraId="5210B930" w14:textId="77777777" w:rsidR="00854FDC" w:rsidRPr="00223DF5" w:rsidRDefault="006A4A03" w:rsidP="00B57D9A">
      <w:pPr>
        <w:spacing w:before="120"/>
        <w:ind w:leftChars="214" w:left="514"/>
      </w:pPr>
      <w:r>
        <w:rPr>
          <w:rFonts w:hint="eastAsia"/>
        </w:rPr>
        <w:t>そ</w:t>
      </w:r>
      <w:r w:rsidR="00854FDC" w:rsidRPr="00223DF5">
        <w:rPr>
          <w:rFonts w:hint="eastAsia"/>
        </w:rPr>
        <w:t>の基因となった事実を記入する。</w:t>
      </w:r>
    </w:p>
    <w:sectPr w:rsidR="00854FDC" w:rsidRPr="00223DF5" w:rsidSect="00881624">
      <w:footerReference w:type="default" r:id="rId6"/>
      <w:pgSz w:w="11906" w:h="16838" w:code="9"/>
      <w:pgMar w:top="1021" w:right="1134" w:bottom="1021" w:left="1134" w:header="284" w:footer="284" w:gutter="0"/>
      <w:pgNumType w:fmt="numberInDash" w:start="9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1665E" w14:textId="77777777" w:rsidR="00EF2335" w:rsidRDefault="00EF2335">
      <w:r>
        <w:separator/>
      </w:r>
    </w:p>
  </w:endnote>
  <w:endnote w:type="continuationSeparator" w:id="0">
    <w:p w14:paraId="64FE13B7" w14:textId="77777777" w:rsidR="00EF2335" w:rsidRDefault="00EF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6A2D" w14:textId="77777777" w:rsidR="00881624" w:rsidRDefault="00881624" w:rsidP="00A37B7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D4A2A" w14:textId="77777777" w:rsidR="00EF2335" w:rsidRDefault="00EF2335">
      <w:r>
        <w:separator/>
      </w:r>
    </w:p>
  </w:footnote>
  <w:footnote w:type="continuationSeparator" w:id="0">
    <w:p w14:paraId="34080930" w14:textId="77777777" w:rsidR="00EF2335" w:rsidRDefault="00EF2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B5"/>
    <w:rsid w:val="00057F0F"/>
    <w:rsid w:val="0009034E"/>
    <w:rsid w:val="000C4139"/>
    <w:rsid w:val="000D259F"/>
    <w:rsid w:val="000F1AC4"/>
    <w:rsid w:val="00132A6C"/>
    <w:rsid w:val="001B79DE"/>
    <w:rsid w:val="001E470E"/>
    <w:rsid w:val="00201A9C"/>
    <w:rsid w:val="00223DF5"/>
    <w:rsid w:val="00267DDE"/>
    <w:rsid w:val="0028252A"/>
    <w:rsid w:val="002C607F"/>
    <w:rsid w:val="002D4060"/>
    <w:rsid w:val="00313F6A"/>
    <w:rsid w:val="00314EAF"/>
    <w:rsid w:val="0038080B"/>
    <w:rsid w:val="003E78A5"/>
    <w:rsid w:val="0042364E"/>
    <w:rsid w:val="00447D74"/>
    <w:rsid w:val="00461966"/>
    <w:rsid w:val="00496D40"/>
    <w:rsid w:val="00521364"/>
    <w:rsid w:val="0055504A"/>
    <w:rsid w:val="00577959"/>
    <w:rsid w:val="00581CB5"/>
    <w:rsid w:val="005C61B4"/>
    <w:rsid w:val="00607EB7"/>
    <w:rsid w:val="006A4A03"/>
    <w:rsid w:val="006F0C90"/>
    <w:rsid w:val="00753248"/>
    <w:rsid w:val="00773FE3"/>
    <w:rsid w:val="007C7F8C"/>
    <w:rsid w:val="00854FDC"/>
    <w:rsid w:val="0086450B"/>
    <w:rsid w:val="00881624"/>
    <w:rsid w:val="008B6716"/>
    <w:rsid w:val="008C4221"/>
    <w:rsid w:val="008D161F"/>
    <w:rsid w:val="00903D15"/>
    <w:rsid w:val="009735C9"/>
    <w:rsid w:val="00986C95"/>
    <w:rsid w:val="009F4229"/>
    <w:rsid w:val="009F5B13"/>
    <w:rsid w:val="00A37B7A"/>
    <w:rsid w:val="00A64E20"/>
    <w:rsid w:val="00A7654E"/>
    <w:rsid w:val="00AC5E7A"/>
    <w:rsid w:val="00AE4700"/>
    <w:rsid w:val="00B57D9A"/>
    <w:rsid w:val="00B6246E"/>
    <w:rsid w:val="00B92128"/>
    <w:rsid w:val="00BB792A"/>
    <w:rsid w:val="00BD0A8F"/>
    <w:rsid w:val="00CA71E3"/>
    <w:rsid w:val="00CD3CA1"/>
    <w:rsid w:val="00CF0EB4"/>
    <w:rsid w:val="00D54997"/>
    <w:rsid w:val="00DE03D9"/>
    <w:rsid w:val="00E116D8"/>
    <w:rsid w:val="00E1490E"/>
    <w:rsid w:val="00E16B62"/>
    <w:rsid w:val="00E67672"/>
    <w:rsid w:val="00EA6CFA"/>
    <w:rsid w:val="00EF2335"/>
    <w:rsid w:val="00F03094"/>
    <w:rsid w:val="00F6158B"/>
    <w:rsid w:val="00FA3D2B"/>
    <w:rsid w:val="00FB48B4"/>
    <w:rsid w:val="00FC1776"/>
    <w:rsid w:val="00FD0CAA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663E9"/>
  <w14:defaultImageDpi w14:val="0"/>
  <w15:docId w15:val="{6328229F-5AFF-4431-BA89-C5EF63DE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2C60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607F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別記様式第3号(第6条関係)</vt:lpstr>
    </vt:vector>
  </TitlesOfParts>
  <Company>周南市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別記様式第3号(第6条関係)</dc:title>
  <dc:subject/>
  <dc:creator>PC030222</dc:creator>
  <cp:keywords/>
  <dc:description/>
  <cp:lastModifiedBy>PC200130</cp:lastModifiedBy>
  <cp:revision>2</cp:revision>
  <cp:lastPrinted>2016-06-20T06:53:00Z</cp:lastPrinted>
  <dcterms:created xsi:type="dcterms:W3CDTF">2021-09-29T00:01:00Z</dcterms:created>
  <dcterms:modified xsi:type="dcterms:W3CDTF">2021-09-29T00:01:00Z</dcterms:modified>
</cp:coreProperties>
</file>