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7825" w14:textId="77777777" w:rsidR="00120854" w:rsidRDefault="00EE77A2">
      <w:pPr>
        <w:rPr>
          <w:lang w:eastAsia="zh-CN"/>
        </w:rPr>
      </w:pPr>
      <w:bookmarkStart w:id="0" w:name="_GoBack"/>
      <w:bookmarkEnd w:id="0"/>
      <w:r>
        <w:rPr>
          <w:rFonts w:hint="eastAsia"/>
          <w:kern w:val="0"/>
        </w:rPr>
        <w:t>別記第</w:t>
      </w:r>
      <w:r>
        <w:rPr>
          <w:kern w:val="0"/>
        </w:rPr>
        <w:t>1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5"/>
        <w:gridCol w:w="585"/>
        <w:gridCol w:w="70"/>
        <w:gridCol w:w="953"/>
        <w:gridCol w:w="867"/>
        <w:gridCol w:w="87"/>
        <w:gridCol w:w="954"/>
        <w:gridCol w:w="954"/>
        <w:gridCol w:w="3150"/>
      </w:tblGrid>
      <w:tr w:rsidR="00120854" w14:paraId="71CD1013" w14:textId="77777777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EF3D7" w14:textId="77777777" w:rsidR="00120854" w:rsidRDefault="001208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C5D5520" w14:textId="77777777" w:rsidR="00120854" w:rsidRDefault="00EE77A2" w:rsidP="00B81BCC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120854">
              <w:rPr>
                <w:rFonts w:hint="eastAsia"/>
                <w:snapToGrid w:val="0"/>
              </w:rPr>
              <w:t xml:space="preserve">　　　　　様</w:t>
            </w:r>
          </w:p>
          <w:p w14:paraId="6397742E" w14:textId="77777777" w:rsidR="00120854" w:rsidRDefault="00120854">
            <w:pPr>
              <w:ind w:firstLine="518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団体</w:t>
            </w:r>
            <w:r>
              <w:rPr>
                <w:rFonts w:hint="eastAsia"/>
                <w:snapToGrid w:val="0"/>
              </w:rPr>
              <w:t xml:space="preserve">名　　　　　　　　　</w:t>
            </w:r>
          </w:p>
          <w:p w14:paraId="4450F475" w14:textId="77777777" w:rsidR="00120854" w:rsidRDefault="00120854">
            <w:pPr>
              <w:ind w:firstLine="5187"/>
              <w:jc w:val="right"/>
              <w:rPr>
                <w:snapToGrid w:val="0"/>
              </w:rPr>
            </w:pPr>
          </w:p>
          <w:p w14:paraId="70BF0DFC" w14:textId="77777777" w:rsidR="00120854" w:rsidRDefault="001208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</w:t>
            </w:r>
          </w:p>
          <w:p w14:paraId="6C886272" w14:textId="77777777" w:rsidR="00120854" w:rsidRDefault="00120854">
            <w:pPr>
              <w:jc w:val="right"/>
              <w:rPr>
                <w:snapToGrid w:val="0"/>
              </w:rPr>
            </w:pPr>
          </w:p>
          <w:p w14:paraId="4735B0D1" w14:textId="77777777" w:rsidR="00120854" w:rsidRDefault="00120854">
            <w:pPr>
              <w:spacing w:before="60" w:after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周南市交通教育センター使用許可申請書</w:t>
            </w:r>
          </w:p>
        </w:tc>
      </w:tr>
      <w:tr w:rsidR="00120854" w14:paraId="64283433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40C" w14:textId="77777777" w:rsidR="00120854" w:rsidRDefault="0012085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使用の区分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286F8" w14:textId="77777777" w:rsidR="00120854" w:rsidRDefault="0012085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　講　　義</w:t>
            </w:r>
            <w:r w:rsidR="00EE77A2">
              <w:rPr>
                <w:snapToGrid w:val="0"/>
              </w:rPr>
              <w:t>(</w:t>
            </w:r>
            <w:r w:rsidR="00EE77A2">
              <w:rPr>
                <w:rFonts w:hint="eastAsia"/>
                <w:snapToGrid w:val="0"/>
              </w:rPr>
              <w:t xml:space="preserve">　　　分</w:t>
            </w:r>
            <w:r w:rsidR="00EE77A2"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イ　視聴覚教育</w:t>
            </w:r>
            <w:r w:rsidR="00EE77A2">
              <w:rPr>
                <w:snapToGrid w:val="0"/>
              </w:rPr>
              <w:t>(</w:t>
            </w:r>
            <w:r w:rsidR="00EE77A2">
              <w:rPr>
                <w:rFonts w:hint="eastAsia"/>
                <w:snapToGrid w:val="0"/>
              </w:rPr>
              <w:t xml:space="preserve">　　　分</w:t>
            </w:r>
            <w:r w:rsidR="00EE77A2">
              <w:rPr>
                <w:snapToGrid w:val="0"/>
              </w:rPr>
              <w:t>)</w:t>
            </w:r>
          </w:p>
          <w:p w14:paraId="5CF0C689" w14:textId="77777777" w:rsidR="00120854" w:rsidRDefault="0012085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　実地指導</w:t>
            </w:r>
            <w:r w:rsidR="00EE77A2">
              <w:rPr>
                <w:snapToGrid w:val="0"/>
              </w:rPr>
              <w:t>(</w:t>
            </w:r>
            <w:r w:rsidR="00EE77A2">
              <w:rPr>
                <w:rFonts w:hint="eastAsia"/>
                <w:snapToGrid w:val="0"/>
              </w:rPr>
              <w:t xml:space="preserve">　　　分</w:t>
            </w:r>
            <w:r w:rsidR="00EE77A2"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エ　自　転　車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台</w:t>
            </w:r>
            <w:r>
              <w:rPr>
                <w:snapToGrid w:val="0"/>
              </w:rPr>
              <w:t>)</w:t>
            </w:r>
          </w:p>
          <w:p w14:paraId="1BFD6C15" w14:textId="77777777" w:rsidR="00120854" w:rsidRDefault="0012085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オ　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</w:p>
        </w:tc>
      </w:tr>
      <w:tr w:rsidR="00120854" w14:paraId="1717C92D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68CF" w14:textId="77777777" w:rsidR="00120854" w:rsidRDefault="0012085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使用の日時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CB6B3" w14:textId="77777777" w:rsidR="00120854" w:rsidRDefault="00120854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　　　　時　　　　分　　　</w:t>
            </w:r>
          </w:p>
          <w:p w14:paraId="1D69C147" w14:textId="77777777" w:rsidR="00120854" w:rsidRDefault="00120854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  <w:p w14:paraId="7D2888DF" w14:textId="77777777" w:rsidR="00120854" w:rsidRDefault="00120854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至　　　　時　　　　分　　　</w:t>
            </w:r>
          </w:p>
        </w:tc>
      </w:tr>
      <w:tr w:rsidR="00120854" w14:paraId="650594B3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810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97093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内訳</w:t>
            </w:r>
            <w:r>
              <w:rPr>
                <w:snapToGrid w:val="0"/>
              </w:rPr>
              <w:t>)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50C265" w14:textId="77777777" w:rsidR="00120854" w:rsidRDefault="00120854">
            <w:pPr>
              <w:ind w:left="15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spacing w:val="105"/>
                <w:lang w:eastAsia="zh-CN"/>
              </w:rPr>
              <w:t>幼</w:t>
            </w:r>
            <w:r>
              <w:rPr>
                <w:rFonts w:hint="eastAsia"/>
                <w:snapToGrid w:val="0"/>
                <w:lang w:eastAsia="zh-CN"/>
              </w:rPr>
              <w:t>児　　　　　人　　中学生　　　　人</w:t>
            </w:r>
          </w:p>
          <w:p w14:paraId="463E746F" w14:textId="77777777" w:rsidR="00120854" w:rsidRDefault="00120854">
            <w:pPr>
              <w:ind w:left="15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小学生　　　　　人　　</w:t>
            </w:r>
            <w:r>
              <w:rPr>
                <w:rFonts w:hint="eastAsia"/>
                <w:snapToGrid w:val="0"/>
                <w:spacing w:val="105"/>
                <w:lang w:eastAsia="zh-CN"/>
              </w:rPr>
              <w:t>大</w:t>
            </w:r>
            <w:r>
              <w:rPr>
                <w:rFonts w:hint="eastAsia"/>
                <w:snapToGrid w:val="0"/>
                <w:lang w:eastAsia="zh-CN"/>
              </w:rPr>
              <w:t>人　　　　人</w:t>
            </w:r>
          </w:p>
        </w:tc>
      </w:tr>
      <w:tr w:rsidR="00120854" w14:paraId="366C3D6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B8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0694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</w:tr>
      <w:tr w:rsidR="00120854" w14:paraId="39ECF4C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F87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E1734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　　　　　電話</w:t>
            </w:r>
          </w:p>
        </w:tc>
      </w:tr>
      <w:tr w:rsidR="00120854" w14:paraId="591301A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CD7C" w14:textId="77777777" w:rsidR="00120854" w:rsidRDefault="00120854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120854" w14:paraId="3E55ECA4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4A6" w14:textId="77777777" w:rsidR="00120854" w:rsidRDefault="001208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F7E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0CA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AF6" w14:textId="77777777" w:rsidR="00120854" w:rsidRDefault="00120854">
            <w:pPr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3DF9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528B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C9D94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受付年月日　　年　月　日</w:t>
            </w:r>
          </w:p>
        </w:tc>
      </w:tr>
      <w:tr w:rsidR="00120854" w14:paraId="19A3AD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1A10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A0D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54E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4AA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17F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067" w14:textId="77777777" w:rsidR="00120854" w:rsidRDefault="00120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36341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</w:tr>
      <w:tr w:rsidR="00120854" w14:paraId="681C730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3C1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040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989F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EFA5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54A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222" w14:textId="77777777" w:rsidR="00120854" w:rsidRDefault="00120854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902C7" w14:textId="77777777" w:rsidR="00120854" w:rsidRDefault="001208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　　年　月　日</w:t>
            </w:r>
          </w:p>
        </w:tc>
      </w:tr>
    </w:tbl>
    <w:p w14:paraId="267561C8" w14:textId="77777777" w:rsidR="00120854" w:rsidRDefault="00120854" w:rsidP="00120854">
      <w:pPr>
        <w:ind w:leftChars="95" w:left="199" w:firstLineChars="100" w:firstLine="210"/>
      </w:pPr>
      <w:r>
        <w:rPr>
          <w:rFonts w:hint="eastAsia"/>
        </w:rPr>
        <w:t>注　太線の枠内のみ記入してください。</w:t>
      </w:r>
    </w:p>
    <w:p w14:paraId="0034FCC4" w14:textId="77777777" w:rsidR="00120854" w:rsidRDefault="00120854"/>
    <w:sectPr w:rsidR="0012085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D8C0" w14:textId="77777777" w:rsidR="00700C89" w:rsidRDefault="00700C89">
      <w:r>
        <w:separator/>
      </w:r>
    </w:p>
  </w:endnote>
  <w:endnote w:type="continuationSeparator" w:id="0">
    <w:p w14:paraId="2CD9FE36" w14:textId="77777777" w:rsidR="00700C89" w:rsidRDefault="0070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AD25" w14:textId="77777777" w:rsidR="00700C89" w:rsidRDefault="00700C89">
      <w:r>
        <w:separator/>
      </w:r>
    </w:p>
  </w:footnote>
  <w:footnote w:type="continuationSeparator" w:id="0">
    <w:p w14:paraId="4C787CC4" w14:textId="77777777" w:rsidR="00700C89" w:rsidRDefault="0070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CC"/>
    <w:rsid w:val="00120854"/>
    <w:rsid w:val="00181B6F"/>
    <w:rsid w:val="00196C19"/>
    <w:rsid w:val="006752D0"/>
    <w:rsid w:val="00700C89"/>
    <w:rsid w:val="009176E4"/>
    <w:rsid w:val="00AF27E8"/>
    <w:rsid w:val="00B72035"/>
    <w:rsid w:val="00B81BCC"/>
    <w:rsid w:val="00E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5F8DE"/>
  <w14:defaultImageDpi w14:val="0"/>
  <w15:docId w15:val="{F11089F4-20F6-4BA8-83B1-119B2782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VOSTRO230s</dc:creator>
  <cp:keywords/>
  <dc:description/>
  <cp:lastModifiedBy>PC200567</cp:lastModifiedBy>
  <cp:revision>2</cp:revision>
  <dcterms:created xsi:type="dcterms:W3CDTF">2020-03-18T05:18:00Z</dcterms:created>
  <dcterms:modified xsi:type="dcterms:W3CDTF">2020-03-18T05:18:00Z</dcterms:modified>
</cp:coreProperties>
</file>